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940B" w14:textId="77777777" w:rsidR="008F5204" w:rsidRDefault="00D56252" w:rsidP="008F5204">
      <w:pPr>
        <w:pStyle w:val="Heading2"/>
        <w:rPr>
          <w:b/>
          <w:bCs/>
          <w:color w:val="auto"/>
        </w:rPr>
      </w:pPr>
      <w:r w:rsidRPr="001E4E9A">
        <w:rPr>
          <w:b/>
          <w:bCs/>
          <w:color w:val="auto"/>
        </w:rPr>
        <w:t>Farmers &amp; Crafts Market of Las Cruces</w:t>
      </w:r>
    </w:p>
    <w:p w14:paraId="0F7BB30B" w14:textId="652996AB" w:rsidR="00D56252" w:rsidRPr="001E4E9A" w:rsidRDefault="009B7A5A" w:rsidP="008F5204">
      <w:pPr>
        <w:pStyle w:val="Heading2"/>
        <w:rPr>
          <w:b/>
          <w:bCs/>
          <w:color w:val="auto"/>
        </w:rPr>
      </w:pPr>
      <w:r w:rsidRPr="001E4E9A">
        <w:rPr>
          <w:b/>
          <w:bCs/>
          <w:color w:val="auto"/>
        </w:rPr>
        <w:t xml:space="preserve"> </w:t>
      </w:r>
      <w:r w:rsidR="00D56252" w:rsidRPr="001E4E9A">
        <w:rPr>
          <w:b/>
          <w:bCs/>
          <w:color w:val="auto"/>
        </w:rPr>
        <w:t xml:space="preserve">Board Meeting: </w:t>
      </w:r>
      <w:r w:rsidR="009E6149">
        <w:rPr>
          <w:b/>
          <w:bCs/>
          <w:color w:val="auto"/>
        </w:rPr>
        <w:t>0</w:t>
      </w:r>
      <w:r w:rsidR="002223AA">
        <w:rPr>
          <w:b/>
          <w:bCs/>
          <w:color w:val="auto"/>
        </w:rPr>
        <w:t>5</w:t>
      </w:r>
      <w:r w:rsidR="009E6149">
        <w:rPr>
          <w:b/>
          <w:bCs/>
          <w:color w:val="auto"/>
        </w:rPr>
        <w:t>/</w:t>
      </w:r>
      <w:r w:rsidR="00F26DCC">
        <w:rPr>
          <w:b/>
          <w:bCs/>
          <w:color w:val="auto"/>
        </w:rPr>
        <w:t>10</w:t>
      </w:r>
      <w:r w:rsidR="001363FB" w:rsidRPr="001E4E9A">
        <w:rPr>
          <w:b/>
          <w:bCs/>
          <w:color w:val="auto"/>
        </w:rPr>
        <w:t>/202</w:t>
      </w:r>
      <w:r w:rsidR="007B0168">
        <w:rPr>
          <w:b/>
          <w:bCs/>
          <w:color w:val="auto"/>
        </w:rPr>
        <w:t>2</w:t>
      </w:r>
    </w:p>
    <w:p w14:paraId="70F18866" w14:textId="77777777" w:rsidR="00B27020" w:rsidRPr="001E4E9A" w:rsidRDefault="00B27020" w:rsidP="002F1737">
      <w:pPr>
        <w:pStyle w:val="NoSpacing"/>
        <w:rPr>
          <w:rFonts w:cstheme="minorHAnsi"/>
          <w:b/>
        </w:rPr>
      </w:pPr>
    </w:p>
    <w:p w14:paraId="17905C81" w14:textId="7B2E0198" w:rsidR="00D56252" w:rsidRDefault="00D56252" w:rsidP="002F1737">
      <w:pPr>
        <w:pStyle w:val="NoSpacing"/>
        <w:rPr>
          <w:rFonts w:eastAsia="Times New Roman" w:cstheme="minorHAnsi"/>
          <w:shd w:val="clear" w:color="auto" w:fill="FFFFFF"/>
        </w:rPr>
      </w:pPr>
      <w:r w:rsidRPr="001E4E9A">
        <w:rPr>
          <w:rFonts w:cstheme="minorHAnsi"/>
          <w:b/>
        </w:rPr>
        <w:t>Board Members Present:</w:t>
      </w:r>
      <w:r w:rsidRPr="001E4E9A">
        <w:rPr>
          <w:rFonts w:cstheme="minorHAnsi"/>
        </w:rPr>
        <w:t xml:space="preserve"> </w:t>
      </w:r>
      <w:r w:rsidR="002223AA">
        <w:rPr>
          <w:rFonts w:cstheme="minorHAnsi"/>
        </w:rPr>
        <w:t>Vacant</w:t>
      </w:r>
      <w:r w:rsidR="009905B9" w:rsidRPr="001E4E9A">
        <w:rPr>
          <w:rFonts w:cstheme="minorHAnsi"/>
        </w:rPr>
        <w:t>-Chair;</w:t>
      </w:r>
      <w:r w:rsidR="002E2562">
        <w:rPr>
          <w:rFonts w:cstheme="minorHAnsi"/>
        </w:rPr>
        <w:t xml:space="preserve"> Lan Stong – Vice Chair</w:t>
      </w:r>
      <w:r w:rsidR="009E6149">
        <w:rPr>
          <w:rFonts w:cstheme="minorHAnsi"/>
        </w:rPr>
        <w:t>;</w:t>
      </w:r>
      <w:r w:rsidR="003F64E4" w:rsidRPr="001E4E9A">
        <w:rPr>
          <w:rFonts w:cstheme="minorHAnsi"/>
        </w:rPr>
        <w:t xml:space="preserve"> </w:t>
      </w:r>
      <w:r w:rsidR="00234C4A">
        <w:rPr>
          <w:rFonts w:cstheme="minorHAnsi"/>
        </w:rPr>
        <w:t>Sharon Carrillo – Treasurer</w:t>
      </w:r>
      <w:r w:rsidR="00234C4A">
        <w:rPr>
          <w:rFonts w:eastAsia="Times New Roman" w:cstheme="minorHAnsi"/>
          <w:shd w:val="clear" w:color="auto" w:fill="FFFFFF"/>
        </w:rPr>
        <w:t xml:space="preserve">; </w:t>
      </w:r>
      <w:r w:rsidR="003F64E4" w:rsidRPr="001E4E9A">
        <w:rPr>
          <w:rFonts w:eastAsia="Times New Roman" w:cstheme="minorHAnsi"/>
          <w:shd w:val="clear" w:color="auto" w:fill="FFFFFF"/>
        </w:rPr>
        <w:t xml:space="preserve">James Brookover; </w:t>
      </w:r>
      <w:r w:rsidR="009E6149">
        <w:rPr>
          <w:rFonts w:eastAsia="Times New Roman" w:cstheme="minorHAnsi"/>
          <w:shd w:val="clear" w:color="auto" w:fill="FFFFFF"/>
        </w:rPr>
        <w:t>Kelly</w:t>
      </w:r>
      <w:r w:rsidR="002E2562">
        <w:rPr>
          <w:rFonts w:eastAsia="Times New Roman" w:cstheme="minorHAnsi"/>
          <w:shd w:val="clear" w:color="auto" w:fill="FFFFFF"/>
        </w:rPr>
        <w:t xml:space="preserve"> Muncrief</w:t>
      </w:r>
      <w:r w:rsidR="00FF6472">
        <w:rPr>
          <w:rFonts w:eastAsia="Times New Roman" w:cstheme="minorHAnsi"/>
          <w:shd w:val="clear" w:color="auto" w:fill="FFFFFF"/>
        </w:rPr>
        <w:t xml:space="preserve"> (zoom)</w:t>
      </w:r>
      <w:r w:rsidR="002E2562">
        <w:rPr>
          <w:rFonts w:eastAsia="Times New Roman" w:cstheme="minorHAnsi"/>
          <w:shd w:val="clear" w:color="auto" w:fill="FFFFFF"/>
        </w:rPr>
        <w:t xml:space="preserve">; John </w:t>
      </w:r>
      <w:r w:rsidR="00234C4A">
        <w:rPr>
          <w:rFonts w:eastAsia="Times New Roman" w:cstheme="minorHAnsi"/>
          <w:shd w:val="clear" w:color="auto" w:fill="FFFFFF"/>
        </w:rPr>
        <w:t>Guldemann</w:t>
      </w:r>
    </w:p>
    <w:p w14:paraId="2F002027" w14:textId="1DEBDA20" w:rsidR="00FF6472" w:rsidRPr="001E4E9A" w:rsidRDefault="00FF6472" w:rsidP="00FF6472">
      <w:pPr>
        <w:pStyle w:val="NoSpacing"/>
        <w:numPr>
          <w:ilvl w:val="0"/>
          <w:numId w:val="8"/>
        </w:numPr>
        <w:rPr>
          <w:rFonts w:cstheme="minorHAnsi"/>
        </w:rPr>
      </w:pPr>
      <w:r>
        <w:rPr>
          <w:rFonts w:eastAsia="Times New Roman" w:cstheme="minorHAnsi"/>
          <w:shd w:val="clear" w:color="auto" w:fill="FFFFFF"/>
        </w:rPr>
        <w:t>Amber Alvillar ( zoom) – voted in this meeting</w:t>
      </w:r>
    </w:p>
    <w:p w14:paraId="5BB4C2DC" w14:textId="796FAE5A" w:rsidR="00172C28" w:rsidRPr="001E4E9A" w:rsidRDefault="00172C28" w:rsidP="00172C28">
      <w:pPr>
        <w:pStyle w:val="NoSpacing"/>
        <w:rPr>
          <w:rFonts w:cstheme="minorHAnsi"/>
        </w:rPr>
      </w:pPr>
      <w:r w:rsidRPr="001E4E9A">
        <w:rPr>
          <w:rFonts w:cstheme="minorHAnsi"/>
          <w:b/>
        </w:rPr>
        <w:t>Market Manager:</w:t>
      </w:r>
      <w:r w:rsidRPr="001E4E9A">
        <w:rPr>
          <w:rFonts w:cstheme="minorHAnsi"/>
        </w:rPr>
        <w:t xml:space="preserve"> </w:t>
      </w:r>
      <w:r w:rsidR="009E6149" w:rsidRPr="001E4E9A">
        <w:rPr>
          <w:rFonts w:cstheme="minorHAnsi"/>
        </w:rPr>
        <w:t>Karin Bradshaw</w:t>
      </w:r>
    </w:p>
    <w:p w14:paraId="21DE6F8B" w14:textId="3343732F" w:rsidR="003F64E4" w:rsidRDefault="003F64E4" w:rsidP="00172C28">
      <w:pPr>
        <w:pStyle w:val="NoSpacing"/>
        <w:rPr>
          <w:rFonts w:cstheme="minorHAnsi"/>
        </w:rPr>
      </w:pPr>
      <w:r w:rsidRPr="001E4E9A">
        <w:rPr>
          <w:rFonts w:cstheme="minorHAnsi"/>
          <w:b/>
          <w:bCs/>
        </w:rPr>
        <w:t>Vendors:</w:t>
      </w:r>
      <w:r w:rsidR="00FF6472">
        <w:rPr>
          <w:rFonts w:cstheme="minorHAnsi"/>
        </w:rPr>
        <w:t xml:space="preserve"> Sylvia Hendrikson (zoom)</w:t>
      </w:r>
    </w:p>
    <w:p w14:paraId="28E4D26E" w14:textId="1315BC26" w:rsidR="00A00333" w:rsidRPr="00A00333" w:rsidRDefault="00A00333" w:rsidP="00172C28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Market Staff:</w:t>
      </w:r>
      <w:r>
        <w:rPr>
          <w:rFonts w:cstheme="minorHAnsi"/>
        </w:rPr>
        <w:t xml:space="preserve"> Amanda Buono</w:t>
      </w:r>
    </w:p>
    <w:p w14:paraId="4A729D1B" w14:textId="523C8E2C" w:rsidR="003F64E4" w:rsidRPr="001E4E9A" w:rsidRDefault="003F64E4" w:rsidP="00172C28">
      <w:pPr>
        <w:pStyle w:val="NoSpacing"/>
        <w:rPr>
          <w:rFonts w:cstheme="minorHAnsi"/>
        </w:rPr>
      </w:pPr>
      <w:r w:rsidRPr="001E4E9A">
        <w:rPr>
          <w:rFonts w:cstheme="minorHAnsi"/>
          <w:b/>
          <w:bCs/>
        </w:rPr>
        <w:t>Guests:</w:t>
      </w:r>
      <w:r w:rsidRPr="001E4E9A">
        <w:rPr>
          <w:rFonts w:cstheme="minorHAnsi"/>
        </w:rPr>
        <w:t xml:space="preserve"> </w:t>
      </w:r>
      <w:r w:rsidR="00BC029B" w:rsidRPr="001E4E9A">
        <w:rPr>
          <w:rFonts w:cstheme="minorHAnsi"/>
        </w:rPr>
        <w:t>NONE</w:t>
      </w:r>
    </w:p>
    <w:p w14:paraId="1D405C5F" w14:textId="48E0C55E" w:rsidR="00577333" w:rsidRPr="001E4E9A" w:rsidRDefault="00577333" w:rsidP="002F1737">
      <w:pPr>
        <w:pStyle w:val="NoSpacing"/>
        <w:rPr>
          <w:rFonts w:cstheme="minorHAnsi"/>
        </w:rPr>
      </w:pPr>
    </w:p>
    <w:p w14:paraId="02F326DC" w14:textId="367F99E2" w:rsidR="0080031D" w:rsidRPr="001E4E9A" w:rsidRDefault="00961236" w:rsidP="002F1737">
      <w:pPr>
        <w:pStyle w:val="NoSpacing"/>
        <w:rPr>
          <w:rFonts w:cstheme="minorHAnsi"/>
          <w:b/>
        </w:rPr>
      </w:pPr>
      <w:r w:rsidRPr="001E4E9A">
        <w:rPr>
          <w:rFonts w:cstheme="minorHAnsi"/>
          <w:b/>
        </w:rPr>
        <w:t>A.</w:t>
      </w:r>
      <w:r w:rsidRPr="001E4E9A">
        <w:rPr>
          <w:rFonts w:cstheme="minorHAnsi"/>
        </w:rPr>
        <w:t xml:space="preserve"> </w:t>
      </w:r>
      <w:r w:rsidR="00EC1EC7">
        <w:rPr>
          <w:rFonts w:cstheme="minorHAnsi"/>
          <w:b/>
        </w:rPr>
        <w:t>Stong</w:t>
      </w:r>
      <w:r w:rsidR="00D56252" w:rsidRPr="001E4E9A">
        <w:rPr>
          <w:rFonts w:cstheme="minorHAnsi"/>
          <w:b/>
        </w:rPr>
        <w:t>: Called Meeting to Order at</w:t>
      </w:r>
      <w:r w:rsidR="00BC029B" w:rsidRPr="001E4E9A">
        <w:rPr>
          <w:rFonts w:cstheme="minorHAnsi"/>
          <w:b/>
        </w:rPr>
        <w:t xml:space="preserve"> </w:t>
      </w:r>
      <w:r w:rsidR="009E6149">
        <w:rPr>
          <w:rFonts w:cstheme="minorHAnsi"/>
          <w:b/>
        </w:rPr>
        <w:t>6:00</w:t>
      </w:r>
      <w:r w:rsidR="009F17A0" w:rsidRPr="001E4E9A">
        <w:rPr>
          <w:rFonts w:cstheme="minorHAnsi"/>
          <w:b/>
        </w:rPr>
        <w:t xml:space="preserve"> </w:t>
      </w:r>
      <w:r w:rsidR="00D56252" w:rsidRPr="001E4E9A">
        <w:rPr>
          <w:rFonts w:cstheme="minorHAnsi"/>
          <w:b/>
        </w:rPr>
        <w:t>pm</w:t>
      </w:r>
      <w:r w:rsidR="0080031D" w:rsidRPr="001E4E9A">
        <w:rPr>
          <w:rFonts w:cstheme="minorHAnsi"/>
          <w:b/>
        </w:rPr>
        <w:t xml:space="preserve"> </w:t>
      </w:r>
    </w:p>
    <w:p w14:paraId="11371D1D" w14:textId="77777777" w:rsidR="00BC029B" w:rsidRPr="001E4E9A" w:rsidRDefault="00BC029B" w:rsidP="002F1737">
      <w:pPr>
        <w:pStyle w:val="NoSpacing"/>
        <w:rPr>
          <w:b/>
        </w:rPr>
      </w:pPr>
    </w:p>
    <w:p w14:paraId="12486BA8" w14:textId="643BE92C" w:rsidR="00F85CFC" w:rsidRPr="001E4E9A" w:rsidRDefault="00AC03D9" w:rsidP="002F1737">
      <w:pPr>
        <w:pStyle w:val="NoSpacing"/>
        <w:rPr>
          <w:b/>
        </w:rPr>
      </w:pPr>
      <w:r w:rsidRPr="001E4E9A">
        <w:rPr>
          <w:b/>
        </w:rPr>
        <w:t>B</w:t>
      </w:r>
      <w:r w:rsidR="00577333" w:rsidRPr="001E4E9A">
        <w:rPr>
          <w:b/>
        </w:rPr>
        <w:t>.</w:t>
      </w:r>
      <w:r w:rsidR="003F64E4" w:rsidRPr="001E4E9A">
        <w:rPr>
          <w:b/>
        </w:rPr>
        <w:t xml:space="preserve"> </w:t>
      </w:r>
      <w:r w:rsidR="003F64E4" w:rsidRPr="001E4E9A">
        <w:rPr>
          <w:rFonts w:cstheme="minorHAnsi"/>
          <w:b/>
        </w:rPr>
        <w:t>St</w:t>
      </w:r>
      <w:r w:rsidR="00EC1EC7">
        <w:rPr>
          <w:rFonts w:cstheme="minorHAnsi"/>
          <w:b/>
        </w:rPr>
        <w:t>ong</w:t>
      </w:r>
      <w:r w:rsidR="009905B9" w:rsidRPr="001E4E9A">
        <w:rPr>
          <w:rFonts w:cstheme="minorHAnsi"/>
          <w:b/>
        </w:rPr>
        <w:t xml:space="preserve">: </w:t>
      </w:r>
      <w:r w:rsidR="00577333" w:rsidRPr="001E4E9A">
        <w:rPr>
          <w:b/>
        </w:rPr>
        <w:t>Conflict of interest inquiry</w:t>
      </w:r>
    </w:p>
    <w:p w14:paraId="1FFEF1B0" w14:textId="63691676" w:rsidR="003F64E4" w:rsidRDefault="002E2562" w:rsidP="003F64E4">
      <w:pPr>
        <w:pStyle w:val="NoSpacing"/>
        <w:ind w:left="720"/>
      </w:pPr>
      <w:r>
        <w:rPr>
          <w:rFonts w:cstheme="minorHAnsi"/>
        </w:rPr>
        <w:t>Stong -No;</w:t>
      </w:r>
      <w:r w:rsidRPr="001E4E9A">
        <w:rPr>
          <w:rFonts w:cstheme="minorHAnsi"/>
        </w:rPr>
        <w:t xml:space="preserve"> </w:t>
      </w:r>
      <w:r w:rsidRPr="001E4E9A">
        <w:rPr>
          <w:rFonts w:eastAsia="Times New Roman" w:cstheme="minorHAnsi"/>
          <w:shd w:val="clear" w:color="auto" w:fill="FFFFFF"/>
        </w:rPr>
        <w:t>Brookover</w:t>
      </w:r>
      <w:r>
        <w:rPr>
          <w:rFonts w:eastAsia="Times New Roman" w:cstheme="minorHAnsi"/>
          <w:shd w:val="clear" w:color="auto" w:fill="FFFFFF"/>
        </w:rPr>
        <w:t>- no</w:t>
      </w:r>
      <w:r w:rsidRPr="001E4E9A">
        <w:rPr>
          <w:rFonts w:eastAsia="Times New Roman" w:cstheme="minorHAnsi"/>
          <w:shd w:val="clear" w:color="auto" w:fill="FFFFFF"/>
        </w:rPr>
        <w:t xml:space="preserve">; </w:t>
      </w:r>
      <w:r>
        <w:rPr>
          <w:rFonts w:eastAsia="Times New Roman" w:cstheme="minorHAnsi"/>
          <w:shd w:val="clear" w:color="auto" w:fill="FFFFFF"/>
        </w:rPr>
        <w:t xml:space="preserve">Muncrief - No; </w:t>
      </w:r>
      <w:r w:rsidR="00234C4A">
        <w:rPr>
          <w:rFonts w:eastAsia="Times New Roman" w:cstheme="minorHAnsi"/>
          <w:shd w:val="clear" w:color="auto" w:fill="FFFFFF"/>
        </w:rPr>
        <w:t>Guldemann</w:t>
      </w:r>
      <w:r w:rsidRPr="001E4E9A">
        <w:t xml:space="preserve"> </w:t>
      </w:r>
      <w:r w:rsidR="003F64E4" w:rsidRPr="001E4E9A">
        <w:t>-no</w:t>
      </w:r>
      <w:r w:rsidR="009E6149">
        <w:t xml:space="preserve">; </w:t>
      </w:r>
      <w:r w:rsidR="00234C4A">
        <w:t>Brookover</w:t>
      </w:r>
    </w:p>
    <w:p w14:paraId="1F57D534" w14:textId="77777777" w:rsidR="00BC029B" w:rsidRPr="001E4E9A" w:rsidRDefault="00BC029B" w:rsidP="002F1737">
      <w:pPr>
        <w:pStyle w:val="NoSpacing"/>
        <w:rPr>
          <w:b/>
        </w:rPr>
      </w:pPr>
    </w:p>
    <w:p w14:paraId="6D1AF19C" w14:textId="11C6350F" w:rsidR="00E606AF" w:rsidRPr="001E4E9A" w:rsidRDefault="00AC03D9" w:rsidP="002F1737">
      <w:pPr>
        <w:pStyle w:val="NoSpacing"/>
        <w:rPr>
          <w:b/>
        </w:rPr>
      </w:pPr>
      <w:r w:rsidRPr="001E4E9A">
        <w:rPr>
          <w:b/>
        </w:rPr>
        <w:t xml:space="preserve">C. </w:t>
      </w:r>
      <w:r w:rsidR="003F64E4" w:rsidRPr="001E4E9A">
        <w:rPr>
          <w:rFonts w:cstheme="minorHAnsi"/>
          <w:b/>
        </w:rPr>
        <w:t>St</w:t>
      </w:r>
      <w:r w:rsidR="00EC1EC7">
        <w:rPr>
          <w:rFonts w:cstheme="minorHAnsi"/>
          <w:b/>
        </w:rPr>
        <w:t>ong</w:t>
      </w:r>
      <w:r w:rsidR="009905B9" w:rsidRPr="001E4E9A">
        <w:rPr>
          <w:rFonts w:cstheme="minorHAnsi"/>
          <w:b/>
        </w:rPr>
        <w:t xml:space="preserve">: </w:t>
      </w:r>
      <w:r w:rsidR="00E606AF" w:rsidRPr="001E4E9A">
        <w:rPr>
          <w:b/>
        </w:rPr>
        <w:t xml:space="preserve">Read Privilege of the Floor and </w:t>
      </w:r>
      <w:r w:rsidR="001928B1" w:rsidRPr="001E4E9A">
        <w:rPr>
          <w:b/>
        </w:rPr>
        <w:t>notification that meeting is being electronically recorded.</w:t>
      </w:r>
    </w:p>
    <w:p w14:paraId="6FEC1639" w14:textId="77777777" w:rsidR="00BC029B" w:rsidRPr="001E4E9A" w:rsidRDefault="00BC029B" w:rsidP="00CC0AB4">
      <w:pPr>
        <w:pStyle w:val="NoSpacing"/>
        <w:rPr>
          <w:b/>
        </w:rPr>
      </w:pPr>
    </w:p>
    <w:p w14:paraId="3DB3E39C" w14:textId="48B45069" w:rsidR="00D12630" w:rsidRPr="001E4E9A" w:rsidRDefault="00AC03D9" w:rsidP="00CC0AB4">
      <w:pPr>
        <w:pStyle w:val="NoSpacing"/>
        <w:rPr>
          <w:b/>
        </w:rPr>
      </w:pPr>
      <w:r w:rsidRPr="001E4E9A">
        <w:rPr>
          <w:b/>
        </w:rPr>
        <w:t>D.</w:t>
      </w:r>
      <w:r w:rsidR="003F64E4" w:rsidRPr="001E4E9A">
        <w:rPr>
          <w:rFonts w:cstheme="minorHAnsi"/>
          <w:b/>
        </w:rPr>
        <w:t xml:space="preserve"> St</w:t>
      </w:r>
      <w:r w:rsidR="00EC1EC7">
        <w:rPr>
          <w:rFonts w:cstheme="minorHAnsi"/>
          <w:b/>
        </w:rPr>
        <w:t>ong</w:t>
      </w:r>
      <w:r w:rsidR="009905B9" w:rsidRPr="001E4E9A">
        <w:rPr>
          <w:rFonts w:cstheme="minorHAnsi"/>
          <w:b/>
        </w:rPr>
        <w:t xml:space="preserve">: </w:t>
      </w:r>
      <w:r w:rsidR="00D12630" w:rsidRPr="001E4E9A">
        <w:rPr>
          <w:b/>
        </w:rPr>
        <w:t xml:space="preserve">Called </w:t>
      </w:r>
      <w:r w:rsidR="00F47F81" w:rsidRPr="001E4E9A">
        <w:rPr>
          <w:b/>
        </w:rPr>
        <w:t>approval of</w:t>
      </w:r>
      <w:r w:rsidR="001928B1" w:rsidRPr="001E4E9A">
        <w:rPr>
          <w:b/>
        </w:rPr>
        <w:t xml:space="preserve"> the agenda</w:t>
      </w:r>
    </w:p>
    <w:p w14:paraId="3B004664" w14:textId="7C8FFA95" w:rsidR="00685F65" w:rsidRPr="001E4E9A" w:rsidRDefault="00234C4A" w:rsidP="00AD054A">
      <w:pPr>
        <w:pStyle w:val="NoSpacing"/>
        <w:ind w:left="720"/>
      </w:pPr>
      <w:r>
        <w:t>Guldemann</w:t>
      </w:r>
      <w:r w:rsidR="001363FB" w:rsidRPr="001E4E9A">
        <w:t xml:space="preserve">: </w:t>
      </w:r>
      <w:r w:rsidR="00444C7B" w:rsidRPr="001E4E9A">
        <w:t xml:space="preserve">Motion </w:t>
      </w:r>
      <w:r w:rsidR="00AD054A" w:rsidRPr="001E4E9A">
        <w:t>to approve agenda</w:t>
      </w:r>
    </w:p>
    <w:p w14:paraId="0E0BECE9" w14:textId="1A551533" w:rsidR="00986A39" w:rsidRPr="001E4E9A" w:rsidRDefault="002E2562" w:rsidP="00AD054A">
      <w:pPr>
        <w:pStyle w:val="NoSpacing"/>
        <w:ind w:left="720"/>
      </w:pPr>
      <w:r>
        <w:t>Brookover</w:t>
      </w:r>
      <w:r w:rsidR="009E6149">
        <w:t xml:space="preserve">: </w:t>
      </w:r>
      <w:r w:rsidR="00986A39" w:rsidRPr="001E4E9A">
        <w:t>second</w:t>
      </w:r>
    </w:p>
    <w:p w14:paraId="6B0BC5EB" w14:textId="0EBEB48D" w:rsidR="003F64E4" w:rsidRPr="001E4E9A" w:rsidRDefault="00C2426D" w:rsidP="003F64E4">
      <w:pPr>
        <w:pStyle w:val="NoSpacing"/>
        <w:ind w:left="720"/>
      </w:pPr>
      <w:r>
        <w:rPr>
          <w:rFonts w:cstheme="minorHAnsi"/>
        </w:rPr>
        <w:t xml:space="preserve">Stong </w:t>
      </w:r>
      <w:r w:rsidR="003F64E4" w:rsidRPr="001E4E9A">
        <w:t xml:space="preserve">-aye; </w:t>
      </w:r>
      <w:r w:rsidR="00234C4A">
        <w:rPr>
          <w:rFonts w:cstheme="minorHAnsi"/>
        </w:rPr>
        <w:t>Carrillo</w:t>
      </w:r>
      <w:r w:rsidR="00234C4A" w:rsidRPr="001E4E9A">
        <w:t xml:space="preserve"> </w:t>
      </w:r>
      <w:r w:rsidR="00234C4A">
        <w:t xml:space="preserve">aye, </w:t>
      </w:r>
      <w:r w:rsidR="003F64E4" w:rsidRPr="001E4E9A">
        <w:t xml:space="preserve">Brookover-aye, </w:t>
      </w:r>
      <w:r w:rsidR="009E6149">
        <w:t>Kelly</w:t>
      </w:r>
      <w:r w:rsidR="003F64E4" w:rsidRPr="001E4E9A">
        <w:t>-</w:t>
      </w:r>
      <w:r w:rsidR="005D3419" w:rsidRPr="001E4E9A">
        <w:t>aye</w:t>
      </w:r>
      <w:r w:rsidR="005D3419">
        <w:t>,</w:t>
      </w:r>
      <w:r>
        <w:t xml:space="preserve"> </w:t>
      </w:r>
      <w:r w:rsidR="00234C4A">
        <w:rPr>
          <w:rFonts w:eastAsia="Times New Roman" w:cstheme="minorHAnsi"/>
          <w:shd w:val="clear" w:color="auto" w:fill="FFFFFF"/>
        </w:rPr>
        <w:t>Guldemann</w:t>
      </w:r>
      <w:r>
        <w:rPr>
          <w:rFonts w:eastAsia="Times New Roman" w:cstheme="minorHAnsi"/>
          <w:shd w:val="clear" w:color="auto" w:fill="FFFFFF"/>
        </w:rPr>
        <w:t>- Aye</w:t>
      </w:r>
    </w:p>
    <w:p w14:paraId="5CA816F2" w14:textId="2723EB2C" w:rsidR="00986A39" w:rsidRPr="001E4E9A" w:rsidRDefault="000D6EC0" w:rsidP="00AD054A">
      <w:pPr>
        <w:pStyle w:val="NoSpacing"/>
        <w:ind w:left="720"/>
      </w:pPr>
      <w:r w:rsidRPr="001E4E9A">
        <w:t>M</w:t>
      </w:r>
      <w:r w:rsidR="00986A39" w:rsidRPr="001E4E9A">
        <w:t>otion passed</w:t>
      </w:r>
    </w:p>
    <w:p w14:paraId="1E2D0689" w14:textId="77777777" w:rsidR="00BC029B" w:rsidRPr="001E4E9A" w:rsidRDefault="00BC029B" w:rsidP="00AD054A">
      <w:pPr>
        <w:pStyle w:val="NoSpacing"/>
        <w:ind w:left="720"/>
      </w:pPr>
    </w:p>
    <w:p w14:paraId="4AB20152" w14:textId="7963872A" w:rsidR="00871DEE" w:rsidRPr="001E4E9A" w:rsidRDefault="00871DEE" w:rsidP="00871DEE">
      <w:pPr>
        <w:pStyle w:val="NoSpacing"/>
        <w:rPr>
          <w:b/>
          <w:bCs/>
        </w:rPr>
      </w:pPr>
      <w:r w:rsidRPr="001E4E9A">
        <w:rPr>
          <w:b/>
          <w:bCs/>
        </w:rPr>
        <w:t xml:space="preserve">E. </w:t>
      </w:r>
      <w:r w:rsidR="003F64E4" w:rsidRPr="001E4E9A">
        <w:rPr>
          <w:b/>
          <w:bCs/>
        </w:rPr>
        <w:t>St</w:t>
      </w:r>
      <w:r w:rsidR="00EC1EC7">
        <w:rPr>
          <w:b/>
          <w:bCs/>
        </w:rPr>
        <w:t>ong</w:t>
      </w:r>
      <w:r w:rsidRPr="001E4E9A">
        <w:rPr>
          <w:b/>
          <w:bCs/>
        </w:rPr>
        <w:t>: Called for approval of minutes</w:t>
      </w:r>
      <w:r w:rsidR="009E6149">
        <w:rPr>
          <w:b/>
          <w:bCs/>
        </w:rPr>
        <w:t xml:space="preserve"> </w:t>
      </w:r>
    </w:p>
    <w:p w14:paraId="7351DD28" w14:textId="1570A7D5" w:rsidR="00C2426D" w:rsidRPr="001E4E9A" w:rsidRDefault="00234C4A" w:rsidP="00C2426D">
      <w:pPr>
        <w:pStyle w:val="NoSpacing"/>
        <w:ind w:left="720"/>
      </w:pPr>
      <w:r>
        <w:t>Guldemann</w:t>
      </w:r>
      <w:r w:rsidR="00C2426D" w:rsidRPr="001E4E9A">
        <w:t>: Motion to approve agenda</w:t>
      </w:r>
    </w:p>
    <w:p w14:paraId="269E3621" w14:textId="7E52857E" w:rsidR="00C2426D" w:rsidRPr="001E4E9A" w:rsidRDefault="00C2426D" w:rsidP="00C2426D">
      <w:pPr>
        <w:pStyle w:val="NoSpacing"/>
        <w:ind w:left="720"/>
      </w:pPr>
      <w:r>
        <w:t xml:space="preserve">Stong: </w:t>
      </w:r>
      <w:r w:rsidRPr="001E4E9A">
        <w:t>second</w:t>
      </w:r>
    </w:p>
    <w:p w14:paraId="1EB4FD34" w14:textId="76180E71" w:rsidR="00234C4A" w:rsidRPr="001E4E9A" w:rsidRDefault="00234C4A" w:rsidP="00234C4A">
      <w:pPr>
        <w:pStyle w:val="NoSpacing"/>
        <w:ind w:left="720"/>
      </w:pPr>
      <w:r>
        <w:rPr>
          <w:rFonts w:cstheme="minorHAnsi"/>
        </w:rPr>
        <w:t xml:space="preserve">Stong </w:t>
      </w:r>
      <w:r w:rsidRPr="001E4E9A">
        <w:t xml:space="preserve">-aye; </w:t>
      </w:r>
      <w:r>
        <w:rPr>
          <w:rFonts w:cstheme="minorHAnsi"/>
        </w:rPr>
        <w:t>Carrillo</w:t>
      </w:r>
      <w:r w:rsidRPr="001E4E9A">
        <w:t xml:space="preserve"> </w:t>
      </w:r>
      <w:r>
        <w:t xml:space="preserve">aye, </w:t>
      </w:r>
      <w:r w:rsidRPr="001E4E9A">
        <w:t xml:space="preserve">Brookover-aye, </w:t>
      </w:r>
      <w:r>
        <w:t>Kelly</w:t>
      </w:r>
      <w:r w:rsidRPr="001E4E9A">
        <w:t>-</w:t>
      </w:r>
      <w:r w:rsidR="005D3419" w:rsidRPr="001E4E9A">
        <w:t>aye</w:t>
      </w:r>
      <w:r w:rsidR="005D3419">
        <w:t>,</w:t>
      </w:r>
      <w:r>
        <w:t xml:space="preserve"> </w:t>
      </w:r>
      <w:r>
        <w:rPr>
          <w:rFonts w:eastAsia="Times New Roman" w:cstheme="minorHAnsi"/>
          <w:shd w:val="clear" w:color="auto" w:fill="FFFFFF"/>
        </w:rPr>
        <w:t>Guldemann- Aye</w:t>
      </w:r>
    </w:p>
    <w:p w14:paraId="79B1772D" w14:textId="77777777" w:rsidR="00C2426D" w:rsidRPr="001E4E9A" w:rsidRDefault="00C2426D" w:rsidP="00C2426D">
      <w:pPr>
        <w:pStyle w:val="NoSpacing"/>
        <w:ind w:left="720"/>
      </w:pPr>
      <w:r w:rsidRPr="001E4E9A">
        <w:t>Motion passed</w:t>
      </w:r>
    </w:p>
    <w:p w14:paraId="4B97801F" w14:textId="04AA4464" w:rsidR="001363FB" w:rsidRPr="001E4E9A" w:rsidRDefault="001363FB" w:rsidP="009E6149">
      <w:pPr>
        <w:pStyle w:val="NoSpacing"/>
        <w:ind w:left="720"/>
      </w:pPr>
    </w:p>
    <w:p w14:paraId="2677A3A9" w14:textId="77777777" w:rsidR="00C2426D" w:rsidRDefault="009F17A0" w:rsidP="00C2426D">
      <w:pPr>
        <w:pStyle w:val="NoSpacing"/>
      </w:pPr>
      <w:r w:rsidRPr="001E4E9A">
        <w:rPr>
          <w:rFonts w:cstheme="minorHAnsi"/>
          <w:b/>
        </w:rPr>
        <w:t xml:space="preserve">F. </w:t>
      </w:r>
      <w:r w:rsidR="00C2426D" w:rsidRPr="00C2426D">
        <w:rPr>
          <w:b/>
          <w:bCs/>
        </w:rPr>
        <w:t>COMMITTEE REPORTS</w:t>
      </w:r>
    </w:p>
    <w:p w14:paraId="3D3795B0" w14:textId="281705D0" w:rsidR="00C2426D" w:rsidRDefault="00C2426D" w:rsidP="00C2426D">
      <w:pPr>
        <w:pStyle w:val="NoSpacing"/>
        <w:ind w:left="720"/>
      </w:pPr>
      <w:r w:rsidRPr="00E60554">
        <w:t>Finance –</w:t>
      </w:r>
      <w:r>
        <w:t xml:space="preserve"> </w:t>
      </w:r>
      <w:r w:rsidR="00234C4A">
        <w:t>Carrillo</w:t>
      </w:r>
    </w:p>
    <w:p w14:paraId="1646BEA7" w14:textId="3D2F76D9" w:rsidR="00234C4A" w:rsidRDefault="00234C4A" w:rsidP="00234C4A">
      <w:pPr>
        <w:pStyle w:val="NoSpacing"/>
        <w:numPr>
          <w:ilvl w:val="0"/>
          <w:numId w:val="7"/>
        </w:numPr>
      </w:pPr>
      <w:r>
        <w:t>Tiffany removed from payroll</w:t>
      </w:r>
    </w:p>
    <w:p w14:paraId="60EF2D50" w14:textId="314374EB" w:rsidR="002D01B2" w:rsidRDefault="002D01B2" w:rsidP="00234C4A">
      <w:pPr>
        <w:pStyle w:val="NoSpacing"/>
        <w:numPr>
          <w:ilvl w:val="0"/>
          <w:numId w:val="7"/>
        </w:numPr>
      </w:pPr>
      <w:r>
        <w:t>Went over 2 months of financials</w:t>
      </w:r>
    </w:p>
    <w:p w14:paraId="3F5D204A" w14:textId="3A520152" w:rsidR="00234C4A" w:rsidRDefault="00234C4A" w:rsidP="00234C4A">
      <w:pPr>
        <w:pStyle w:val="NoSpacing"/>
        <w:numPr>
          <w:ilvl w:val="0"/>
          <w:numId w:val="7"/>
        </w:numPr>
      </w:pPr>
      <w:r>
        <w:t>Leave funds in CD</w:t>
      </w:r>
      <w:r w:rsidR="002D01B2">
        <w:t xml:space="preserve"> discuss options</w:t>
      </w:r>
    </w:p>
    <w:p w14:paraId="037AD312" w14:textId="77777777" w:rsidR="00C2426D" w:rsidRDefault="00C2426D" w:rsidP="00C2426D">
      <w:pPr>
        <w:pStyle w:val="NoSpacing"/>
        <w:ind w:left="720"/>
      </w:pPr>
    </w:p>
    <w:p w14:paraId="7BBBA338" w14:textId="77777777" w:rsidR="00C2426D" w:rsidRDefault="00C2426D" w:rsidP="00C2426D">
      <w:pPr>
        <w:pStyle w:val="NoSpacing"/>
        <w:ind w:left="720"/>
      </w:pPr>
      <w:r w:rsidRPr="00E60554">
        <w:t xml:space="preserve">Operations – </w:t>
      </w:r>
      <w:r>
        <w:t>Karin</w:t>
      </w:r>
    </w:p>
    <w:p w14:paraId="46F8DDDD" w14:textId="77777777" w:rsidR="002D01B2" w:rsidRDefault="00C2426D" w:rsidP="002D01B2">
      <w:pPr>
        <w:pStyle w:val="NoSpacing"/>
        <w:numPr>
          <w:ilvl w:val="0"/>
          <w:numId w:val="7"/>
        </w:numPr>
      </w:pPr>
      <w:r>
        <w:t xml:space="preserve">Radio station </w:t>
      </w:r>
      <w:r w:rsidR="002D01B2">
        <w:t>taking summer off</w:t>
      </w:r>
    </w:p>
    <w:p w14:paraId="4DED1468" w14:textId="77777777" w:rsidR="002D01B2" w:rsidRDefault="002D01B2" w:rsidP="002D01B2">
      <w:pPr>
        <w:pStyle w:val="NoSpacing"/>
        <w:numPr>
          <w:ilvl w:val="0"/>
          <w:numId w:val="7"/>
        </w:numPr>
      </w:pPr>
      <w:r>
        <w:t xml:space="preserve">Wic going digital no more paper checks </w:t>
      </w:r>
    </w:p>
    <w:p w14:paraId="45841EA4" w14:textId="77777777" w:rsidR="00EC1EC7" w:rsidRDefault="002D01B2" w:rsidP="00EC1EC7">
      <w:pPr>
        <w:pStyle w:val="NoSpacing"/>
        <w:numPr>
          <w:ilvl w:val="1"/>
          <w:numId w:val="7"/>
        </w:numPr>
      </w:pPr>
      <w:r>
        <w:t>Getting farmers to sign up for WIC</w:t>
      </w:r>
    </w:p>
    <w:p w14:paraId="30D98C5F" w14:textId="77777777" w:rsidR="00EC1EC7" w:rsidRDefault="00EC1EC7" w:rsidP="00EC1EC7">
      <w:pPr>
        <w:pStyle w:val="NoSpacing"/>
        <w:numPr>
          <w:ilvl w:val="1"/>
          <w:numId w:val="7"/>
        </w:numPr>
      </w:pPr>
      <w:r>
        <w:t>Eliminate NSF fees</w:t>
      </w:r>
    </w:p>
    <w:p w14:paraId="7614ABE2" w14:textId="77777777" w:rsidR="00EC1EC7" w:rsidRDefault="00EC1EC7" w:rsidP="00EC1EC7">
      <w:pPr>
        <w:pStyle w:val="NoSpacing"/>
        <w:numPr>
          <w:ilvl w:val="0"/>
          <w:numId w:val="7"/>
        </w:numPr>
      </w:pPr>
      <w:r>
        <w:t>Model A club June 4</w:t>
      </w:r>
      <w:r w:rsidRPr="00EC1EC7">
        <w:rPr>
          <w:vertAlign w:val="superscript"/>
        </w:rPr>
        <w:t>th</w:t>
      </w:r>
    </w:p>
    <w:p w14:paraId="0F9CDCE1" w14:textId="77777777" w:rsidR="00EC1EC7" w:rsidRDefault="00EC1EC7" w:rsidP="00EC1EC7">
      <w:pPr>
        <w:pStyle w:val="NoSpacing"/>
        <w:numPr>
          <w:ilvl w:val="0"/>
          <w:numId w:val="7"/>
        </w:numPr>
      </w:pPr>
      <w:r>
        <w:t>Shriners will attend soon</w:t>
      </w:r>
    </w:p>
    <w:p w14:paraId="79E54989" w14:textId="77777777" w:rsidR="00EC1EC7" w:rsidRDefault="00EC1EC7" w:rsidP="00EC1EC7">
      <w:pPr>
        <w:pStyle w:val="NoSpacing"/>
        <w:numPr>
          <w:ilvl w:val="0"/>
          <w:numId w:val="7"/>
        </w:numPr>
      </w:pPr>
      <w:r>
        <w:t>June 7</w:t>
      </w:r>
      <w:r w:rsidRPr="00EC1EC7">
        <w:rPr>
          <w:vertAlign w:val="superscript"/>
        </w:rPr>
        <w:t>th</w:t>
      </w:r>
      <w:r>
        <w:t xml:space="preserve"> will be closed at 1 pm for farm to table program with Senior Center</w:t>
      </w:r>
      <w:r w:rsidR="00C2426D">
        <w:t xml:space="preserve">   </w:t>
      </w:r>
    </w:p>
    <w:p w14:paraId="37E165B0" w14:textId="77777777" w:rsidR="00EC1EC7" w:rsidRDefault="00EC1EC7" w:rsidP="00EC1EC7">
      <w:pPr>
        <w:pStyle w:val="NoSpacing"/>
        <w:numPr>
          <w:ilvl w:val="0"/>
          <w:numId w:val="7"/>
        </w:numPr>
      </w:pPr>
      <w:r>
        <w:t>Product integrity 5 members attended</w:t>
      </w:r>
    </w:p>
    <w:p w14:paraId="4DD16709" w14:textId="77777777" w:rsidR="00EC1EC7" w:rsidRDefault="00EC1EC7" w:rsidP="00EC1EC7">
      <w:pPr>
        <w:pStyle w:val="NoSpacing"/>
        <w:numPr>
          <w:ilvl w:val="1"/>
          <w:numId w:val="7"/>
        </w:numPr>
      </w:pPr>
      <w:r>
        <w:t>Pictures more beneficial than vendors</w:t>
      </w:r>
    </w:p>
    <w:p w14:paraId="032743D3" w14:textId="76DA6DDA" w:rsidR="008A6A5A" w:rsidRDefault="00EC1EC7" w:rsidP="00C2426D">
      <w:pPr>
        <w:pStyle w:val="NoSpacing"/>
        <w:numPr>
          <w:ilvl w:val="1"/>
          <w:numId w:val="7"/>
        </w:numPr>
      </w:pPr>
      <w:r>
        <w:t xml:space="preserve">Recruitment </w:t>
      </w:r>
      <w:r w:rsidR="00C2426D">
        <w:tab/>
      </w:r>
    </w:p>
    <w:p w14:paraId="4336BCF1" w14:textId="225F27C4" w:rsidR="000211C8" w:rsidRPr="00D74198" w:rsidRDefault="000211C8" w:rsidP="00D02B44">
      <w:pPr>
        <w:pStyle w:val="NoSpacing"/>
        <w:ind w:left="360"/>
        <w:rPr>
          <w:rFonts w:cstheme="minorHAnsi"/>
          <w:b/>
        </w:rPr>
      </w:pPr>
      <w:r w:rsidRPr="00D74198">
        <w:rPr>
          <w:rFonts w:cstheme="minorHAnsi"/>
          <w:b/>
        </w:rPr>
        <w:lastRenderedPageBreak/>
        <w:t>New Business</w:t>
      </w:r>
    </w:p>
    <w:p w14:paraId="7EFC57CD" w14:textId="05640A82" w:rsidR="000211C8" w:rsidRPr="00115381" w:rsidRDefault="00986E2A" w:rsidP="00D02B44">
      <w:pPr>
        <w:pStyle w:val="NoSpacing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/>
        </w:rPr>
        <w:t>Resignation of Chairman</w:t>
      </w:r>
    </w:p>
    <w:p w14:paraId="7FE4DC7F" w14:textId="5C5F6A79" w:rsidR="00115381" w:rsidRPr="00115381" w:rsidRDefault="00115381" w:rsidP="00115381">
      <w:pPr>
        <w:pStyle w:val="NoSpacing"/>
        <w:ind w:left="360"/>
        <w:rPr>
          <w:rFonts w:cstheme="minorHAnsi"/>
          <w:bCs/>
        </w:rPr>
      </w:pPr>
      <w:r>
        <w:rPr>
          <w:rFonts w:cstheme="minorHAnsi"/>
          <w:bCs/>
        </w:rPr>
        <w:t>Wayne Steppings submitted his written resig</w:t>
      </w:r>
      <w:r w:rsidR="00FD09EA">
        <w:rPr>
          <w:rFonts w:cstheme="minorHAnsi"/>
          <w:bCs/>
        </w:rPr>
        <w:t>nation from the Board of Directors</w:t>
      </w:r>
      <w:r w:rsidR="00F57734">
        <w:rPr>
          <w:rFonts w:cstheme="minorHAnsi"/>
          <w:bCs/>
        </w:rPr>
        <w:t xml:space="preserve"> on 4/16/2022</w:t>
      </w:r>
    </w:p>
    <w:p w14:paraId="64B3EBF4" w14:textId="48E97D75" w:rsidR="00CA736C" w:rsidRPr="00D74198" w:rsidRDefault="00CA736C" w:rsidP="00D02B44">
      <w:pPr>
        <w:pStyle w:val="NoSpacing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/>
        </w:rPr>
        <w:t>Election of New Chairman</w:t>
      </w:r>
    </w:p>
    <w:p w14:paraId="37D2FC8C" w14:textId="38A6BB4D" w:rsidR="000211C8" w:rsidRPr="00D74198" w:rsidRDefault="00EC1EC7" w:rsidP="000211C8">
      <w:pPr>
        <w:pStyle w:val="NoSpacing"/>
        <w:ind w:left="360"/>
        <w:rPr>
          <w:rFonts w:cstheme="minorHAnsi"/>
          <w:bCs/>
        </w:rPr>
      </w:pPr>
      <w:r>
        <w:rPr>
          <w:rFonts w:cstheme="minorHAnsi"/>
          <w:bCs/>
        </w:rPr>
        <w:t>Carrillo</w:t>
      </w:r>
      <w:r w:rsidR="000211C8" w:rsidRPr="00D74198">
        <w:rPr>
          <w:rFonts w:cstheme="minorHAnsi"/>
          <w:bCs/>
        </w:rPr>
        <w:t>: Motion</w:t>
      </w:r>
      <w:r>
        <w:rPr>
          <w:rFonts w:cstheme="minorHAnsi"/>
          <w:bCs/>
        </w:rPr>
        <w:t>: Nominate John</w:t>
      </w:r>
      <w:r w:rsidR="0080609D">
        <w:rPr>
          <w:rFonts w:cstheme="minorHAnsi"/>
          <w:bCs/>
        </w:rPr>
        <w:t xml:space="preserve"> Guldemann</w:t>
      </w:r>
    </w:p>
    <w:p w14:paraId="56E5485D" w14:textId="65C90209" w:rsidR="000211C8" w:rsidRPr="00D74198" w:rsidRDefault="000211C8" w:rsidP="000211C8">
      <w:pPr>
        <w:pStyle w:val="NoSpacing"/>
        <w:ind w:left="360"/>
        <w:rPr>
          <w:rFonts w:cstheme="minorHAnsi"/>
          <w:bCs/>
        </w:rPr>
      </w:pPr>
      <w:r w:rsidRPr="00D74198">
        <w:rPr>
          <w:rFonts w:cstheme="minorHAnsi"/>
          <w:bCs/>
        </w:rPr>
        <w:t>Stong: 2</w:t>
      </w:r>
      <w:r w:rsidRPr="00D74198">
        <w:rPr>
          <w:rFonts w:cstheme="minorHAnsi"/>
          <w:bCs/>
          <w:vertAlign w:val="superscript"/>
        </w:rPr>
        <w:t>nd</w:t>
      </w:r>
    </w:p>
    <w:p w14:paraId="3CB9A807" w14:textId="72573D52" w:rsidR="00D02B44" w:rsidRPr="001E4E9A" w:rsidRDefault="00D02B44" w:rsidP="00D02B44">
      <w:pPr>
        <w:pStyle w:val="NoSpacing"/>
        <w:ind w:left="720"/>
      </w:pPr>
      <w:r>
        <w:rPr>
          <w:rFonts w:cstheme="minorHAnsi"/>
        </w:rPr>
        <w:t xml:space="preserve">Stong </w:t>
      </w:r>
      <w:r w:rsidRPr="001E4E9A">
        <w:t xml:space="preserve">-aye; </w:t>
      </w:r>
      <w:r>
        <w:rPr>
          <w:rFonts w:cstheme="minorHAnsi"/>
        </w:rPr>
        <w:t>Carrillo</w:t>
      </w:r>
      <w:r w:rsidRPr="001E4E9A">
        <w:t xml:space="preserve"> </w:t>
      </w:r>
      <w:r>
        <w:t xml:space="preserve">aye, </w:t>
      </w:r>
      <w:r w:rsidRPr="001E4E9A">
        <w:t xml:space="preserve">Brookover-aye, </w:t>
      </w:r>
      <w:r>
        <w:t>Kelly</w:t>
      </w:r>
      <w:r w:rsidRPr="001E4E9A">
        <w:t>-</w:t>
      </w:r>
      <w:r w:rsidR="005D3419" w:rsidRPr="001E4E9A">
        <w:t>aye</w:t>
      </w:r>
      <w:r w:rsidR="005D3419">
        <w:t>,</w:t>
      </w:r>
      <w:r>
        <w:t xml:space="preserve"> </w:t>
      </w:r>
      <w:r>
        <w:rPr>
          <w:rFonts w:eastAsia="Times New Roman" w:cstheme="minorHAnsi"/>
          <w:shd w:val="clear" w:color="auto" w:fill="FFFFFF"/>
        </w:rPr>
        <w:t>Guldemann- Aye</w:t>
      </w:r>
    </w:p>
    <w:p w14:paraId="1FB7E12C" w14:textId="1168238D" w:rsidR="000211C8" w:rsidRDefault="000211C8" w:rsidP="000211C8">
      <w:pPr>
        <w:pStyle w:val="NoSpacing"/>
        <w:ind w:left="720"/>
        <w:rPr>
          <w:bCs/>
        </w:rPr>
      </w:pPr>
      <w:r w:rsidRPr="00D74198">
        <w:rPr>
          <w:bCs/>
        </w:rPr>
        <w:t>Motion passed</w:t>
      </w:r>
      <w:r w:rsidR="00D02B44">
        <w:rPr>
          <w:bCs/>
        </w:rPr>
        <w:t xml:space="preserve"> – John</w:t>
      </w:r>
      <w:r w:rsidR="0080609D">
        <w:rPr>
          <w:bCs/>
        </w:rPr>
        <w:t xml:space="preserve"> Guldemann</w:t>
      </w:r>
      <w:r w:rsidR="00D02B44">
        <w:rPr>
          <w:bCs/>
        </w:rPr>
        <w:t xml:space="preserve"> is new chairman</w:t>
      </w:r>
    </w:p>
    <w:p w14:paraId="78704839" w14:textId="5A7A820C" w:rsidR="00D02B44" w:rsidRDefault="00D02B44" w:rsidP="000211C8">
      <w:pPr>
        <w:pStyle w:val="NoSpacing"/>
        <w:ind w:left="720"/>
        <w:rPr>
          <w:bCs/>
        </w:rPr>
      </w:pPr>
    </w:p>
    <w:p w14:paraId="28DBDE1A" w14:textId="10F3A3AC" w:rsidR="00D02B44" w:rsidRDefault="00D02B44" w:rsidP="00D02B44">
      <w:pPr>
        <w:pStyle w:val="NoSpacing"/>
        <w:numPr>
          <w:ilvl w:val="0"/>
          <w:numId w:val="3"/>
        </w:numPr>
        <w:rPr>
          <w:bCs/>
        </w:rPr>
      </w:pPr>
      <w:r>
        <w:rPr>
          <w:bCs/>
        </w:rPr>
        <w:t xml:space="preserve">New board member </w:t>
      </w:r>
      <w:r w:rsidR="00374810">
        <w:rPr>
          <w:bCs/>
        </w:rPr>
        <w:t xml:space="preserve">to fill </w:t>
      </w:r>
      <w:r w:rsidR="00DA5497">
        <w:rPr>
          <w:bCs/>
        </w:rPr>
        <w:t xml:space="preserve">vacancy </w:t>
      </w:r>
    </w:p>
    <w:p w14:paraId="15D5B972" w14:textId="522EB2EC" w:rsidR="00D02B44" w:rsidRDefault="00D02B44" w:rsidP="00D02B44">
      <w:pPr>
        <w:pStyle w:val="NoSpacing"/>
        <w:numPr>
          <w:ilvl w:val="1"/>
          <w:numId w:val="3"/>
        </w:numPr>
        <w:rPr>
          <w:bCs/>
        </w:rPr>
      </w:pPr>
      <w:r>
        <w:rPr>
          <w:bCs/>
        </w:rPr>
        <w:t>Carrillo: Motion: Amber</w:t>
      </w:r>
      <w:r w:rsidR="00DA5497">
        <w:rPr>
          <w:bCs/>
        </w:rPr>
        <w:t xml:space="preserve"> Alvillar</w:t>
      </w:r>
      <w:r>
        <w:rPr>
          <w:bCs/>
        </w:rPr>
        <w:t xml:space="preserve"> nominated and accepted nomination</w:t>
      </w:r>
    </w:p>
    <w:p w14:paraId="25DE71E5" w14:textId="2E9701B2" w:rsidR="00D02B44" w:rsidRPr="00D02B44" w:rsidRDefault="00D02B44" w:rsidP="00D02B44">
      <w:pPr>
        <w:pStyle w:val="NoSpacing"/>
        <w:numPr>
          <w:ilvl w:val="1"/>
          <w:numId w:val="3"/>
        </w:numPr>
      </w:pPr>
      <w:r>
        <w:t>Stong: 2nd</w:t>
      </w:r>
    </w:p>
    <w:p w14:paraId="2DD209C5" w14:textId="22FA91C9" w:rsidR="00D02B44" w:rsidRPr="001E4E9A" w:rsidRDefault="00D02B44" w:rsidP="00D02B44">
      <w:pPr>
        <w:pStyle w:val="NoSpacing"/>
        <w:numPr>
          <w:ilvl w:val="1"/>
          <w:numId w:val="3"/>
        </w:numPr>
      </w:pPr>
      <w:r>
        <w:rPr>
          <w:rFonts w:cstheme="minorHAnsi"/>
        </w:rPr>
        <w:t xml:space="preserve">Stong </w:t>
      </w:r>
      <w:r w:rsidRPr="001E4E9A">
        <w:t xml:space="preserve">-aye; </w:t>
      </w:r>
      <w:r>
        <w:rPr>
          <w:rFonts w:cstheme="minorHAnsi"/>
        </w:rPr>
        <w:t>Carrillo</w:t>
      </w:r>
      <w:r w:rsidRPr="001E4E9A">
        <w:t xml:space="preserve"> </w:t>
      </w:r>
      <w:r>
        <w:t xml:space="preserve">aye, </w:t>
      </w:r>
      <w:r w:rsidRPr="001E4E9A">
        <w:t xml:space="preserve">Brookover-aye, </w:t>
      </w:r>
      <w:r>
        <w:t>Kelly</w:t>
      </w:r>
      <w:r w:rsidRPr="001E4E9A">
        <w:t>-</w:t>
      </w:r>
      <w:r w:rsidR="005D3419" w:rsidRPr="001E4E9A">
        <w:t>aye</w:t>
      </w:r>
      <w:r w:rsidR="005D3419">
        <w:t>,</w:t>
      </w:r>
      <w:r>
        <w:t xml:space="preserve"> </w:t>
      </w:r>
      <w:r>
        <w:rPr>
          <w:rFonts w:eastAsia="Times New Roman" w:cstheme="minorHAnsi"/>
          <w:shd w:val="clear" w:color="auto" w:fill="FFFFFF"/>
        </w:rPr>
        <w:t>Guldemann- Aye</w:t>
      </w:r>
    </w:p>
    <w:p w14:paraId="0C5A7EE5" w14:textId="2B88EE13" w:rsidR="00D02B44" w:rsidRPr="00D74198" w:rsidRDefault="00D02B44" w:rsidP="00D02B44">
      <w:pPr>
        <w:pStyle w:val="NoSpacing"/>
        <w:numPr>
          <w:ilvl w:val="1"/>
          <w:numId w:val="3"/>
        </w:numPr>
        <w:rPr>
          <w:bCs/>
        </w:rPr>
      </w:pPr>
      <w:r>
        <w:rPr>
          <w:bCs/>
        </w:rPr>
        <w:t xml:space="preserve">Amber </w:t>
      </w:r>
      <w:r w:rsidR="00983A1A">
        <w:rPr>
          <w:bCs/>
        </w:rPr>
        <w:t xml:space="preserve">Alvillar </w:t>
      </w:r>
      <w:r>
        <w:rPr>
          <w:bCs/>
        </w:rPr>
        <w:t>is new board member</w:t>
      </w:r>
    </w:p>
    <w:p w14:paraId="6B600276" w14:textId="77777777" w:rsidR="000211C8" w:rsidRDefault="000211C8" w:rsidP="000211C8">
      <w:pPr>
        <w:pStyle w:val="NoSpacing"/>
        <w:ind w:left="360"/>
        <w:rPr>
          <w:rFonts w:cstheme="minorHAnsi"/>
          <w:b/>
        </w:rPr>
      </w:pPr>
    </w:p>
    <w:p w14:paraId="6645B7AC" w14:textId="77777777" w:rsidR="000211C8" w:rsidRDefault="000211C8" w:rsidP="000211C8">
      <w:pPr>
        <w:pStyle w:val="NoSpacing"/>
        <w:ind w:left="360"/>
        <w:rPr>
          <w:rFonts w:cstheme="minorHAnsi"/>
          <w:b/>
        </w:rPr>
      </w:pPr>
    </w:p>
    <w:p w14:paraId="0293B994" w14:textId="15C67B89" w:rsidR="00D02B44" w:rsidRDefault="00D02B44" w:rsidP="00BC029B">
      <w:pPr>
        <w:pStyle w:val="NoSpacing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LAMP GRANT</w:t>
      </w:r>
    </w:p>
    <w:p w14:paraId="7A7E0045" w14:textId="7D1DF5F8" w:rsidR="005D3419" w:rsidRDefault="005D3419" w:rsidP="005D3419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5D3419">
        <w:rPr>
          <w:rFonts w:cstheme="minorHAnsi"/>
          <w:bCs/>
        </w:rPr>
        <w:t xml:space="preserve">Update on gate keepers and getting all high schools in program. </w:t>
      </w:r>
      <w:r w:rsidR="00D04CA3">
        <w:rPr>
          <w:rFonts w:cstheme="minorHAnsi"/>
          <w:bCs/>
        </w:rPr>
        <w:t xml:space="preserve">Too much to complete at this time. Willing to take lead to apply for next year. </w:t>
      </w:r>
    </w:p>
    <w:p w14:paraId="017231AB" w14:textId="766F3D59" w:rsidR="00D04CA3" w:rsidRDefault="00D04CA3" w:rsidP="00D04CA3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Brookover- motion to create a program for lamp grant</w:t>
      </w:r>
    </w:p>
    <w:p w14:paraId="2491689C" w14:textId="3ABA80A9" w:rsidR="00D04CA3" w:rsidRDefault="00D04CA3" w:rsidP="00D04CA3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Stong 2</w:t>
      </w:r>
      <w:r w:rsidRPr="00D04CA3">
        <w:rPr>
          <w:rFonts w:cstheme="minorHAnsi"/>
          <w:bCs/>
          <w:vertAlign w:val="superscript"/>
        </w:rPr>
        <w:t>nd</w:t>
      </w:r>
    </w:p>
    <w:p w14:paraId="6819083C" w14:textId="549834A3" w:rsidR="00D04CA3" w:rsidRPr="00983A1A" w:rsidRDefault="00D04CA3" w:rsidP="00D04CA3">
      <w:pPr>
        <w:pStyle w:val="NoSpacing"/>
        <w:numPr>
          <w:ilvl w:val="3"/>
          <w:numId w:val="3"/>
        </w:numPr>
      </w:pPr>
      <w:r>
        <w:rPr>
          <w:rFonts w:cstheme="minorHAnsi"/>
        </w:rPr>
        <w:t xml:space="preserve">Stong </w:t>
      </w:r>
      <w:r w:rsidRPr="001E4E9A">
        <w:t xml:space="preserve">-aye; </w:t>
      </w:r>
      <w:r>
        <w:rPr>
          <w:rFonts w:cstheme="minorHAnsi"/>
        </w:rPr>
        <w:t>Carrillo</w:t>
      </w:r>
      <w:r w:rsidRPr="001E4E9A">
        <w:t xml:space="preserve"> </w:t>
      </w:r>
      <w:r>
        <w:t xml:space="preserve">aye, </w:t>
      </w:r>
      <w:r w:rsidRPr="001E4E9A">
        <w:t xml:space="preserve">Brookover-aye, </w:t>
      </w:r>
      <w:r>
        <w:t>Kelly</w:t>
      </w:r>
      <w:r w:rsidRPr="001E4E9A">
        <w:t>-aye</w:t>
      </w:r>
      <w:r>
        <w:t xml:space="preserve"> , </w:t>
      </w:r>
      <w:r>
        <w:rPr>
          <w:rFonts w:eastAsia="Times New Roman" w:cstheme="minorHAnsi"/>
          <w:shd w:val="clear" w:color="auto" w:fill="FFFFFF"/>
        </w:rPr>
        <w:t>Guldemann- Aye</w:t>
      </w:r>
      <w:r w:rsidR="00983A1A">
        <w:rPr>
          <w:rFonts w:eastAsia="Times New Roman" w:cstheme="minorHAnsi"/>
          <w:shd w:val="clear" w:color="auto" w:fill="FFFFFF"/>
        </w:rPr>
        <w:t xml:space="preserve">; </w:t>
      </w:r>
      <w:r w:rsidR="00983A1A">
        <w:rPr>
          <w:bCs/>
        </w:rPr>
        <w:t>Alvillar - aye</w:t>
      </w:r>
    </w:p>
    <w:p w14:paraId="22804138" w14:textId="3FF11EF2" w:rsidR="00983A1A" w:rsidRPr="00983A1A" w:rsidRDefault="00983A1A" w:rsidP="00983A1A">
      <w:pPr>
        <w:pStyle w:val="NoSpacing"/>
        <w:numPr>
          <w:ilvl w:val="0"/>
          <w:numId w:val="3"/>
        </w:numPr>
        <w:rPr>
          <w:b/>
          <w:bCs/>
        </w:rPr>
      </w:pPr>
      <w:r w:rsidRPr="00983A1A">
        <w:rPr>
          <w:rFonts w:eastAsia="Times New Roman" w:cstheme="minorHAnsi"/>
          <w:b/>
          <w:bCs/>
          <w:shd w:val="clear" w:color="auto" w:fill="FFFFFF"/>
        </w:rPr>
        <w:t>Sponsorship</w:t>
      </w:r>
    </w:p>
    <w:p w14:paraId="203D10DE" w14:textId="69B98235" w:rsidR="00983A1A" w:rsidRPr="00983A1A" w:rsidRDefault="00983A1A" w:rsidP="00983A1A">
      <w:pPr>
        <w:pStyle w:val="NoSpacing"/>
        <w:numPr>
          <w:ilvl w:val="1"/>
          <w:numId w:val="3"/>
        </w:numPr>
      </w:pPr>
      <w:r>
        <w:rPr>
          <w:rFonts w:eastAsia="Times New Roman" w:cstheme="minorHAnsi"/>
          <w:shd w:val="clear" w:color="auto" w:fill="FFFFFF"/>
        </w:rPr>
        <w:t>$300 broadcast for Bravo Mic May 16- 22 Graduation congratulations</w:t>
      </w:r>
    </w:p>
    <w:p w14:paraId="7A8B6F7A" w14:textId="13B1FCFA" w:rsidR="00983A1A" w:rsidRDefault="00FF6472" w:rsidP="00FF6472">
      <w:pPr>
        <w:pStyle w:val="NoSpacing"/>
        <w:numPr>
          <w:ilvl w:val="2"/>
          <w:numId w:val="3"/>
        </w:numPr>
      </w:pPr>
      <w:r>
        <w:t xml:space="preserve">Brookover: </w:t>
      </w:r>
      <w:r w:rsidR="00983A1A">
        <w:t xml:space="preserve">Motion: </w:t>
      </w:r>
      <w:r>
        <w:t>To support this advertising</w:t>
      </w:r>
    </w:p>
    <w:p w14:paraId="135001C2" w14:textId="61FAC2D7" w:rsidR="00FF6472" w:rsidRDefault="00FF6472" w:rsidP="00FF6472">
      <w:pPr>
        <w:pStyle w:val="NoSpacing"/>
        <w:numPr>
          <w:ilvl w:val="2"/>
          <w:numId w:val="3"/>
        </w:numPr>
      </w:pPr>
      <w:r>
        <w:t>Carrillo – 2</w:t>
      </w:r>
      <w:r w:rsidRPr="00FF6472">
        <w:rPr>
          <w:vertAlign w:val="superscript"/>
        </w:rPr>
        <w:t>nd</w:t>
      </w:r>
    </w:p>
    <w:p w14:paraId="0DE1B8D4" w14:textId="77777777" w:rsidR="00FF6472" w:rsidRPr="00983A1A" w:rsidRDefault="00FF6472" w:rsidP="00FF6472">
      <w:pPr>
        <w:pStyle w:val="NoSpacing"/>
        <w:numPr>
          <w:ilvl w:val="3"/>
          <w:numId w:val="3"/>
        </w:numPr>
      </w:pPr>
      <w:r>
        <w:rPr>
          <w:rFonts w:cstheme="minorHAnsi"/>
        </w:rPr>
        <w:t xml:space="preserve">Stong </w:t>
      </w:r>
      <w:r w:rsidRPr="001E4E9A">
        <w:t xml:space="preserve">-aye; </w:t>
      </w:r>
      <w:r>
        <w:rPr>
          <w:rFonts w:cstheme="minorHAnsi"/>
        </w:rPr>
        <w:t>Carrillo</w:t>
      </w:r>
      <w:r w:rsidRPr="001E4E9A">
        <w:t xml:space="preserve"> </w:t>
      </w:r>
      <w:r>
        <w:t xml:space="preserve">aye, </w:t>
      </w:r>
      <w:r w:rsidRPr="001E4E9A">
        <w:t xml:space="preserve">Brookover-aye, </w:t>
      </w:r>
      <w:r>
        <w:t>Kelly</w:t>
      </w:r>
      <w:r w:rsidRPr="001E4E9A">
        <w:t>-aye</w:t>
      </w:r>
      <w:r>
        <w:t xml:space="preserve"> , </w:t>
      </w:r>
      <w:r>
        <w:rPr>
          <w:rFonts w:eastAsia="Times New Roman" w:cstheme="minorHAnsi"/>
          <w:shd w:val="clear" w:color="auto" w:fill="FFFFFF"/>
        </w:rPr>
        <w:t xml:space="preserve">Guldemann- Aye; </w:t>
      </w:r>
      <w:r>
        <w:rPr>
          <w:bCs/>
        </w:rPr>
        <w:t>Alvillar - aye</w:t>
      </w:r>
    </w:p>
    <w:p w14:paraId="6C118A85" w14:textId="032445B3" w:rsidR="00FF6472" w:rsidRDefault="00FF6472" w:rsidP="00983A1A">
      <w:pPr>
        <w:pStyle w:val="NoSpacing"/>
        <w:numPr>
          <w:ilvl w:val="1"/>
          <w:numId w:val="3"/>
        </w:numPr>
      </w:pPr>
      <w:r>
        <w:t>Spotlight advertising</w:t>
      </w:r>
    </w:p>
    <w:p w14:paraId="219286F2" w14:textId="4BD136A2" w:rsidR="00FF6472" w:rsidRDefault="00F672FF" w:rsidP="00FF6472">
      <w:pPr>
        <w:pStyle w:val="NoSpacing"/>
        <w:numPr>
          <w:ilvl w:val="2"/>
          <w:numId w:val="3"/>
        </w:numPr>
      </w:pPr>
      <w:r>
        <w:t xml:space="preserve">Brookover: </w:t>
      </w:r>
      <w:r w:rsidR="00FF6472">
        <w:t>Motion to approve advertising in the spotlight</w:t>
      </w:r>
      <w:r>
        <w:t xml:space="preserve"> as long as for 3 months once a month for print issue</w:t>
      </w:r>
    </w:p>
    <w:p w14:paraId="74785056" w14:textId="49D926AC" w:rsidR="00F672FF" w:rsidRDefault="00F672FF" w:rsidP="00FF6472">
      <w:pPr>
        <w:pStyle w:val="NoSpacing"/>
        <w:numPr>
          <w:ilvl w:val="2"/>
          <w:numId w:val="3"/>
        </w:numPr>
      </w:pPr>
      <w:r>
        <w:t>Carrillo 2</w:t>
      </w:r>
      <w:r w:rsidRPr="00F672FF">
        <w:rPr>
          <w:vertAlign w:val="superscript"/>
        </w:rPr>
        <w:t>nd</w:t>
      </w:r>
      <w:r>
        <w:t xml:space="preserve"> </w:t>
      </w:r>
    </w:p>
    <w:p w14:paraId="1C688853" w14:textId="4D89FDC5" w:rsidR="00F672FF" w:rsidRPr="00F672FF" w:rsidRDefault="00F672FF" w:rsidP="00F672FF">
      <w:pPr>
        <w:pStyle w:val="NoSpacing"/>
        <w:numPr>
          <w:ilvl w:val="3"/>
          <w:numId w:val="3"/>
        </w:numPr>
      </w:pPr>
      <w:r>
        <w:rPr>
          <w:rFonts w:cstheme="minorHAnsi"/>
        </w:rPr>
        <w:t xml:space="preserve">Stong </w:t>
      </w:r>
      <w:r w:rsidRPr="001E4E9A">
        <w:t xml:space="preserve">-aye; </w:t>
      </w:r>
      <w:r>
        <w:rPr>
          <w:rFonts w:cstheme="minorHAnsi"/>
        </w:rPr>
        <w:t>Carrillo</w:t>
      </w:r>
      <w:r w:rsidRPr="001E4E9A">
        <w:t xml:space="preserve"> </w:t>
      </w:r>
      <w:r>
        <w:t xml:space="preserve">aye, </w:t>
      </w:r>
      <w:r w:rsidRPr="001E4E9A">
        <w:t xml:space="preserve">Brookover-aye, </w:t>
      </w:r>
      <w:r>
        <w:t>Kelly</w:t>
      </w:r>
      <w:r w:rsidRPr="001E4E9A">
        <w:t>-aye</w:t>
      </w:r>
      <w:r>
        <w:t xml:space="preserve"> , </w:t>
      </w:r>
      <w:r>
        <w:rPr>
          <w:rFonts w:eastAsia="Times New Roman" w:cstheme="minorHAnsi"/>
          <w:shd w:val="clear" w:color="auto" w:fill="FFFFFF"/>
        </w:rPr>
        <w:t xml:space="preserve">Guldemann- Aye; </w:t>
      </w:r>
      <w:r>
        <w:rPr>
          <w:bCs/>
        </w:rPr>
        <w:t>Alvillar – aye</w:t>
      </w:r>
    </w:p>
    <w:p w14:paraId="01600B3E" w14:textId="257119AC" w:rsidR="00F672FF" w:rsidRPr="00F672FF" w:rsidRDefault="00F672FF" w:rsidP="00F672FF">
      <w:pPr>
        <w:pStyle w:val="NoSpacing"/>
        <w:numPr>
          <w:ilvl w:val="0"/>
          <w:numId w:val="3"/>
        </w:numPr>
        <w:rPr>
          <w:b/>
        </w:rPr>
      </w:pPr>
      <w:r w:rsidRPr="00F672FF">
        <w:rPr>
          <w:b/>
        </w:rPr>
        <w:t>Marketing Camera</w:t>
      </w:r>
    </w:p>
    <w:p w14:paraId="7EF2B0F9" w14:textId="727CEC3A" w:rsidR="00F672FF" w:rsidRPr="00A25E28" w:rsidRDefault="00A25E28" w:rsidP="00A25E28">
      <w:pPr>
        <w:pStyle w:val="NoSpacing"/>
        <w:numPr>
          <w:ilvl w:val="2"/>
          <w:numId w:val="3"/>
        </w:numPr>
      </w:pPr>
      <w:r>
        <w:rPr>
          <w:bCs/>
        </w:rPr>
        <w:t xml:space="preserve">John: </w:t>
      </w:r>
      <w:r w:rsidR="00F672FF">
        <w:rPr>
          <w:bCs/>
        </w:rPr>
        <w:t>Motion: Purchase a digital Camera for advertising/social media</w:t>
      </w:r>
    </w:p>
    <w:p w14:paraId="3D7F69AD" w14:textId="21B59368" w:rsidR="00A25E28" w:rsidRDefault="00A25E28" w:rsidP="00A25E28">
      <w:pPr>
        <w:pStyle w:val="NoSpacing"/>
        <w:numPr>
          <w:ilvl w:val="2"/>
          <w:numId w:val="3"/>
        </w:numPr>
      </w:pPr>
      <w:r>
        <w:t>Carrillo 2</w:t>
      </w:r>
      <w:r w:rsidRPr="00A25E28">
        <w:rPr>
          <w:vertAlign w:val="superscript"/>
        </w:rPr>
        <w:t>nd</w:t>
      </w:r>
    </w:p>
    <w:p w14:paraId="43270EEF" w14:textId="77777777" w:rsidR="00A25E28" w:rsidRPr="00F672FF" w:rsidRDefault="00A25E28" w:rsidP="00A25E28">
      <w:pPr>
        <w:pStyle w:val="NoSpacing"/>
        <w:numPr>
          <w:ilvl w:val="3"/>
          <w:numId w:val="3"/>
        </w:numPr>
      </w:pPr>
      <w:r>
        <w:rPr>
          <w:rFonts w:cstheme="minorHAnsi"/>
        </w:rPr>
        <w:t xml:space="preserve">Stong </w:t>
      </w:r>
      <w:r w:rsidRPr="001E4E9A">
        <w:t xml:space="preserve">-aye; </w:t>
      </w:r>
      <w:r>
        <w:rPr>
          <w:rFonts w:cstheme="minorHAnsi"/>
        </w:rPr>
        <w:t>Carrillo</w:t>
      </w:r>
      <w:r w:rsidRPr="001E4E9A">
        <w:t xml:space="preserve"> </w:t>
      </w:r>
      <w:r>
        <w:t xml:space="preserve">aye, </w:t>
      </w:r>
      <w:r w:rsidRPr="001E4E9A">
        <w:t xml:space="preserve">Brookover-aye, </w:t>
      </w:r>
      <w:r>
        <w:t>Kelly</w:t>
      </w:r>
      <w:r w:rsidRPr="001E4E9A">
        <w:t>-aye</w:t>
      </w:r>
      <w:r>
        <w:t xml:space="preserve"> , </w:t>
      </w:r>
      <w:r>
        <w:rPr>
          <w:rFonts w:eastAsia="Times New Roman" w:cstheme="minorHAnsi"/>
          <w:shd w:val="clear" w:color="auto" w:fill="FFFFFF"/>
        </w:rPr>
        <w:t xml:space="preserve">Guldemann- Aye; </w:t>
      </w:r>
      <w:r>
        <w:rPr>
          <w:bCs/>
        </w:rPr>
        <w:t>Alvillar – aye</w:t>
      </w:r>
    </w:p>
    <w:p w14:paraId="32A7FEEB" w14:textId="77777777" w:rsidR="00D02B44" w:rsidRDefault="00D02B44" w:rsidP="00D02B44">
      <w:pPr>
        <w:pStyle w:val="NoSpacing"/>
        <w:rPr>
          <w:rFonts w:cstheme="minorHAnsi"/>
          <w:b/>
        </w:rPr>
      </w:pPr>
    </w:p>
    <w:p w14:paraId="4CA21172" w14:textId="50E1D420" w:rsidR="00E87B1E" w:rsidRPr="001E4E9A" w:rsidRDefault="00E8181C" w:rsidP="00BC029B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1E4E9A">
        <w:rPr>
          <w:rFonts w:cstheme="minorHAnsi"/>
          <w:b/>
        </w:rPr>
        <w:t>Board Member</w:t>
      </w:r>
      <w:r w:rsidR="005C5AD8" w:rsidRPr="001E4E9A">
        <w:rPr>
          <w:rFonts w:cstheme="minorHAnsi"/>
          <w:b/>
        </w:rPr>
        <w:t xml:space="preserve"> Comments</w:t>
      </w:r>
      <w:r w:rsidRPr="001E4E9A">
        <w:rPr>
          <w:rFonts w:cstheme="minorHAnsi"/>
          <w:b/>
        </w:rPr>
        <w:t>:</w:t>
      </w:r>
      <w:r w:rsidR="00F85CFC" w:rsidRPr="001E4E9A">
        <w:rPr>
          <w:rFonts w:cstheme="minorHAnsi"/>
          <w:b/>
        </w:rPr>
        <w:t xml:space="preserve"> </w:t>
      </w:r>
    </w:p>
    <w:p w14:paraId="7B99D49A" w14:textId="1B57F13D" w:rsidR="00BC029B" w:rsidRPr="000E0EF7" w:rsidRDefault="009E6149" w:rsidP="00BC029B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0E0EF7">
        <w:rPr>
          <w:rFonts w:cstheme="minorHAnsi"/>
          <w:bCs/>
        </w:rPr>
        <w:t>No board comments</w:t>
      </w:r>
    </w:p>
    <w:p w14:paraId="09D8A6EB" w14:textId="743FB113" w:rsidR="009B7A5A" w:rsidRDefault="009B7A5A" w:rsidP="009B7A5A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1E4E9A">
        <w:rPr>
          <w:b/>
        </w:rPr>
        <w:t>Vendor Comments</w:t>
      </w:r>
    </w:p>
    <w:p w14:paraId="085B1E2C" w14:textId="70C83DB9" w:rsidR="000E0EF7" w:rsidRDefault="002960AA" w:rsidP="000E0EF7">
      <w:pPr>
        <w:pStyle w:val="NoSpacing"/>
        <w:numPr>
          <w:ilvl w:val="2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Amanda – vendor comments cannot be heard over board discussion. </w:t>
      </w:r>
    </w:p>
    <w:p w14:paraId="007C0E8A" w14:textId="77777777" w:rsidR="00EB53FC" w:rsidRPr="00EB53FC" w:rsidRDefault="00EB53FC" w:rsidP="00EB53FC">
      <w:pPr>
        <w:pStyle w:val="NoSpacing"/>
        <w:ind w:left="1800"/>
        <w:rPr>
          <w:rFonts w:cstheme="minorHAnsi"/>
          <w:bCs/>
        </w:rPr>
      </w:pPr>
    </w:p>
    <w:p w14:paraId="3094B321" w14:textId="501CFA89" w:rsidR="009E6149" w:rsidRPr="00EB53FC" w:rsidRDefault="009B7A5A" w:rsidP="00946235">
      <w:pPr>
        <w:pStyle w:val="NoSpacing"/>
        <w:numPr>
          <w:ilvl w:val="0"/>
          <w:numId w:val="3"/>
        </w:numPr>
        <w:rPr>
          <w:bCs/>
        </w:rPr>
      </w:pPr>
      <w:r w:rsidRPr="00EB53FC">
        <w:rPr>
          <w:b/>
        </w:rPr>
        <w:t>Next Board Meeting:</w:t>
      </w:r>
      <w:r w:rsidR="00AB6707">
        <w:rPr>
          <w:b/>
        </w:rPr>
        <w:t xml:space="preserve"> June 14th</w:t>
      </w:r>
      <w:r w:rsidR="00EB53FC">
        <w:rPr>
          <w:b/>
        </w:rPr>
        <w:t>, 2022</w:t>
      </w:r>
    </w:p>
    <w:p w14:paraId="3A0E2381" w14:textId="77777777" w:rsidR="00EB53FC" w:rsidRPr="00EB53FC" w:rsidRDefault="00EB53FC" w:rsidP="00EB53FC">
      <w:pPr>
        <w:pStyle w:val="NoSpacing"/>
        <w:ind w:left="360"/>
        <w:rPr>
          <w:bCs/>
        </w:rPr>
      </w:pPr>
    </w:p>
    <w:p w14:paraId="7AC9D104" w14:textId="514EBA79" w:rsidR="009B7A5A" w:rsidRPr="001E4E9A" w:rsidRDefault="009B7A5A" w:rsidP="009B7A5A">
      <w:pPr>
        <w:pStyle w:val="NoSpacing"/>
        <w:rPr>
          <w:rFonts w:cstheme="minorHAnsi"/>
          <w:b/>
        </w:rPr>
      </w:pPr>
      <w:r w:rsidRPr="001E4E9A">
        <w:rPr>
          <w:rFonts w:cstheme="minorHAnsi"/>
          <w:b/>
        </w:rPr>
        <w:lastRenderedPageBreak/>
        <w:t xml:space="preserve">J. Adjournment </w:t>
      </w:r>
      <w:r w:rsidR="00EB53FC">
        <w:rPr>
          <w:rFonts w:cstheme="minorHAnsi"/>
          <w:b/>
        </w:rPr>
        <w:t>7:20</w:t>
      </w:r>
      <w:r w:rsidR="001E4E9A" w:rsidRPr="001E4E9A">
        <w:rPr>
          <w:rFonts w:cstheme="minorHAnsi"/>
          <w:b/>
        </w:rPr>
        <w:t xml:space="preserve"> </w:t>
      </w:r>
      <w:r w:rsidRPr="001E4E9A">
        <w:rPr>
          <w:rFonts w:cstheme="minorHAnsi"/>
          <w:b/>
        </w:rPr>
        <w:t>pm</w:t>
      </w:r>
    </w:p>
    <w:p w14:paraId="2B648083" w14:textId="6842932C" w:rsidR="009B7A5A" w:rsidRPr="001E4E9A" w:rsidRDefault="009B7A5A" w:rsidP="009B7A5A">
      <w:pPr>
        <w:pStyle w:val="NoSpacing"/>
        <w:rPr>
          <w:rFonts w:cstheme="minorHAnsi"/>
        </w:rPr>
      </w:pPr>
      <w:r w:rsidRPr="001E4E9A">
        <w:rPr>
          <w:rFonts w:cstheme="minorHAnsi"/>
          <w:b/>
        </w:rPr>
        <w:tab/>
      </w:r>
      <w:r w:rsidR="002960AA">
        <w:t>Carrillo</w:t>
      </w:r>
      <w:r w:rsidR="00EB53FC">
        <w:t>:</w:t>
      </w:r>
      <w:r w:rsidR="00BC029B" w:rsidRPr="001E4E9A">
        <w:rPr>
          <w:rFonts w:cstheme="minorHAnsi"/>
        </w:rPr>
        <w:t xml:space="preserve"> </w:t>
      </w:r>
      <w:r w:rsidRPr="001E4E9A">
        <w:rPr>
          <w:rFonts w:cstheme="minorHAnsi"/>
        </w:rPr>
        <w:t xml:space="preserve">Motion to adjourn the meeting </w:t>
      </w:r>
    </w:p>
    <w:p w14:paraId="49A2F762" w14:textId="37BA15A7" w:rsidR="009B7A5A" w:rsidRPr="001E4E9A" w:rsidRDefault="009B7A5A" w:rsidP="009B7A5A">
      <w:pPr>
        <w:pStyle w:val="NoSpacing"/>
        <w:rPr>
          <w:rFonts w:cstheme="minorHAnsi"/>
        </w:rPr>
      </w:pPr>
      <w:r w:rsidRPr="001E4E9A">
        <w:rPr>
          <w:rFonts w:cstheme="minorHAnsi"/>
        </w:rPr>
        <w:tab/>
      </w:r>
      <w:r w:rsidR="002960AA">
        <w:t>Brookover</w:t>
      </w:r>
      <w:r w:rsidR="00BC029B" w:rsidRPr="001E4E9A">
        <w:rPr>
          <w:rFonts w:cstheme="minorHAnsi"/>
        </w:rPr>
        <w:t xml:space="preserve"> : </w:t>
      </w:r>
      <w:r w:rsidRPr="001E4E9A">
        <w:rPr>
          <w:rFonts w:cstheme="minorHAnsi"/>
        </w:rPr>
        <w:t>second</w:t>
      </w:r>
    </w:p>
    <w:p w14:paraId="23F1C650" w14:textId="77777777" w:rsidR="002960AA" w:rsidRPr="00F672FF" w:rsidRDefault="002960AA" w:rsidP="002960AA">
      <w:pPr>
        <w:pStyle w:val="NoSpacing"/>
        <w:ind w:firstLine="720"/>
      </w:pPr>
      <w:r>
        <w:rPr>
          <w:rFonts w:cstheme="minorHAnsi"/>
        </w:rPr>
        <w:t xml:space="preserve">Stong </w:t>
      </w:r>
      <w:r w:rsidRPr="001E4E9A">
        <w:t xml:space="preserve">-aye; </w:t>
      </w:r>
      <w:r>
        <w:rPr>
          <w:rFonts w:cstheme="minorHAnsi"/>
        </w:rPr>
        <w:t>Carrillo</w:t>
      </w:r>
      <w:r w:rsidRPr="001E4E9A">
        <w:t xml:space="preserve"> </w:t>
      </w:r>
      <w:r>
        <w:t xml:space="preserve">aye, </w:t>
      </w:r>
      <w:r w:rsidRPr="001E4E9A">
        <w:t xml:space="preserve">Brookover-aye, </w:t>
      </w:r>
      <w:r>
        <w:t>Kelly</w:t>
      </w:r>
      <w:r w:rsidRPr="001E4E9A">
        <w:t>-aye</w:t>
      </w:r>
      <w:r>
        <w:t xml:space="preserve"> , </w:t>
      </w:r>
      <w:r>
        <w:rPr>
          <w:rFonts w:eastAsia="Times New Roman" w:cstheme="minorHAnsi"/>
          <w:shd w:val="clear" w:color="auto" w:fill="FFFFFF"/>
        </w:rPr>
        <w:t xml:space="preserve">Guldemann- Aye; </w:t>
      </w:r>
      <w:r>
        <w:rPr>
          <w:bCs/>
        </w:rPr>
        <w:t>Alvillar – aye</w:t>
      </w:r>
    </w:p>
    <w:p w14:paraId="47EC63CF" w14:textId="77777777" w:rsidR="00EB53FC" w:rsidRPr="001E4E9A" w:rsidRDefault="00EB53FC" w:rsidP="00EB53FC">
      <w:pPr>
        <w:pStyle w:val="NoSpacing"/>
        <w:ind w:left="720"/>
      </w:pPr>
      <w:r w:rsidRPr="001E4E9A">
        <w:t>Motion passed</w:t>
      </w:r>
    </w:p>
    <w:p w14:paraId="4C5B29CC" w14:textId="77777777" w:rsidR="009B7A5A" w:rsidRPr="001E4E9A" w:rsidRDefault="009B7A5A" w:rsidP="009B7A5A">
      <w:pPr>
        <w:pStyle w:val="NoSpacing"/>
        <w:ind w:left="720"/>
      </w:pPr>
    </w:p>
    <w:p w14:paraId="605F67BA" w14:textId="77777777" w:rsidR="009B7A5A" w:rsidRPr="00BC029B" w:rsidRDefault="009B7A5A" w:rsidP="009B7A5A">
      <w:pPr>
        <w:pStyle w:val="NoSpacing"/>
      </w:pPr>
      <w:r w:rsidRPr="001E4E9A">
        <w:t xml:space="preserve">Minutes prepared by Manny Morales, Secretary </w:t>
      </w:r>
    </w:p>
    <w:p w14:paraId="369A8D7D" w14:textId="0CF9E4DD" w:rsidR="00032C91" w:rsidRPr="00032C91" w:rsidRDefault="00032C91" w:rsidP="009B7A5A">
      <w:pPr>
        <w:pStyle w:val="NoSpacing"/>
      </w:pPr>
    </w:p>
    <w:sectPr w:rsidR="00032C91" w:rsidRPr="00032C91" w:rsidSect="00E40BC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9912" w14:textId="77777777" w:rsidR="0072070F" w:rsidRDefault="0072070F" w:rsidP="0050686E">
      <w:r>
        <w:separator/>
      </w:r>
    </w:p>
  </w:endnote>
  <w:endnote w:type="continuationSeparator" w:id="0">
    <w:p w14:paraId="14147409" w14:textId="77777777" w:rsidR="0072070F" w:rsidRDefault="0072070F" w:rsidP="0050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63234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837B1" w14:textId="77777777" w:rsidR="00A438D6" w:rsidRDefault="00A438D6" w:rsidP="007304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1D76DC" w14:textId="77777777" w:rsidR="00A438D6" w:rsidRDefault="00A438D6" w:rsidP="005068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5332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CBBBAF" w14:textId="77777777" w:rsidR="00A438D6" w:rsidRDefault="00A438D6" w:rsidP="007304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4E2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EC0E54" w14:textId="35112863" w:rsidR="00A438D6" w:rsidRDefault="00A438D6" w:rsidP="0050686E">
    <w:pPr>
      <w:pStyle w:val="Footer"/>
      <w:ind w:right="360"/>
    </w:pPr>
    <w:r w:rsidRPr="009B7A5A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09C1D435" wp14:editId="58D68013">
          <wp:simplePos x="0" y="0"/>
          <wp:positionH relativeFrom="column">
            <wp:posOffset>-453390</wp:posOffset>
          </wp:positionH>
          <wp:positionV relativeFrom="paragraph">
            <wp:posOffset>-286385</wp:posOffset>
          </wp:positionV>
          <wp:extent cx="666115" cy="794385"/>
          <wp:effectExtent l="0" t="0" r="0" b="5715"/>
          <wp:wrapTight wrapText="bothSides">
            <wp:wrapPolygon edited="0">
              <wp:start x="0" y="0"/>
              <wp:lineTo x="0" y="21410"/>
              <wp:lineTo x="21003" y="21410"/>
              <wp:lineTo x="21003" y="0"/>
              <wp:lineTo x="0" y="0"/>
            </wp:wrapPolygon>
          </wp:wrapTight>
          <wp:docPr id="1" name="Picture 1" descr="C:\Users\CHERYL\Documents\FCMLC\Bios\F&amp;C LOGO CLR VERSION Re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ERYL\Documents\FCMLC\Bios\F&amp;C LOGO CLR VERSION Reg.jp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A5A" w:rsidRPr="009B7A5A">
      <w:rPr>
        <w:color w:val="FF0000"/>
      </w:rPr>
      <w:t xml:space="preserve">[Type] </w:t>
    </w:r>
    <w:r>
      <w:t>Board Meeting Minutes</w:t>
    </w:r>
    <w:r>
      <w:ptab w:relativeTo="margin" w:alignment="center" w:leader="none"/>
    </w:r>
    <w:r w:rsidR="009B7A5A">
      <w:t xml:space="preserve">             </w:t>
    </w:r>
    <w:r w:rsidR="009B7A5A" w:rsidRPr="009B7A5A">
      <w:rPr>
        <w:color w:val="FF0000"/>
      </w:rPr>
      <w:t xml:space="preserve"> </w:t>
    </w:r>
    <w:r w:rsidR="00EC1EC7">
      <w:rPr>
        <w:color w:val="FF0000"/>
      </w:rPr>
      <w:t>05/10/2022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5882" w14:textId="77777777" w:rsidR="0072070F" w:rsidRDefault="0072070F" w:rsidP="0050686E">
      <w:r>
        <w:separator/>
      </w:r>
    </w:p>
  </w:footnote>
  <w:footnote w:type="continuationSeparator" w:id="0">
    <w:p w14:paraId="15F19329" w14:textId="77777777" w:rsidR="0072070F" w:rsidRDefault="0072070F" w:rsidP="0050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1501"/>
    <w:multiLevelType w:val="hybridMultilevel"/>
    <w:tmpl w:val="9684E2E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0EADAD8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A651C"/>
    <w:multiLevelType w:val="hybridMultilevel"/>
    <w:tmpl w:val="3AAAFDA0"/>
    <w:lvl w:ilvl="0" w:tplc="64A4642A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60241B"/>
    <w:multiLevelType w:val="hybridMultilevel"/>
    <w:tmpl w:val="8F86967C"/>
    <w:lvl w:ilvl="0" w:tplc="A2B6A9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D4ACC"/>
    <w:multiLevelType w:val="hybridMultilevel"/>
    <w:tmpl w:val="8DE88B2C"/>
    <w:lvl w:ilvl="0" w:tplc="6EFC4F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4361A"/>
    <w:multiLevelType w:val="hybridMultilevel"/>
    <w:tmpl w:val="6892224C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910D8"/>
    <w:multiLevelType w:val="hybridMultilevel"/>
    <w:tmpl w:val="7F2061D4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3D64EC"/>
    <w:multiLevelType w:val="hybridMultilevel"/>
    <w:tmpl w:val="95FA380C"/>
    <w:lvl w:ilvl="0" w:tplc="EC34108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DF4F24"/>
    <w:multiLevelType w:val="hybridMultilevel"/>
    <w:tmpl w:val="02F6FB3C"/>
    <w:lvl w:ilvl="0" w:tplc="47888CA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4468728">
    <w:abstractNumId w:val="0"/>
  </w:num>
  <w:num w:numId="2" w16cid:durableId="2070568136">
    <w:abstractNumId w:val="4"/>
  </w:num>
  <w:num w:numId="3" w16cid:durableId="1790972988">
    <w:abstractNumId w:val="5"/>
  </w:num>
  <w:num w:numId="4" w16cid:durableId="1457286122">
    <w:abstractNumId w:val="6"/>
  </w:num>
  <w:num w:numId="5" w16cid:durableId="35783219">
    <w:abstractNumId w:val="2"/>
  </w:num>
  <w:num w:numId="6" w16cid:durableId="427846330">
    <w:abstractNumId w:val="7"/>
  </w:num>
  <w:num w:numId="7" w16cid:durableId="1776168920">
    <w:abstractNumId w:val="1"/>
  </w:num>
  <w:num w:numId="8" w16cid:durableId="71862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2"/>
    <w:rsid w:val="00012587"/>
    <w:rsid w:val="00013EF3"/>
    <w:rsid w:val="00015C24"/>
    <w:rsid w:val="000165A3"/>
    <w:rsid w:val="000211C8"/>
    <w:rsid w:val="00024A38"/>
    <w:rsid w:val="00027F75"/>
    <w:rsid w:val="00032C91"/>
    <w:rsid w:val="00033410"/>
    <w:rsid w:val="00042BEF"/>
    <w:rsid w:val="000448B9"/>
    <w:rsid w:val="000453C9"/>
    <w:rsid w:val="000457E2"/>
    <w:rsid w:val="000469A1"/>
    <w:rsid w:val="00050E43"/>
    <w:rsid w:val="00064448"/>
    <w:rsid w:val="00065FF9"/>
    <w:rsid w:val="000814D5"/>
    <w:rsid w:val="00091241"/>
    <w:rsid w:val="000A07D0"/>
    <w:rsid w:val="000A51B7"/>
    <w:rsid w:val="000B5086"/>
    <w:rsid w:val="000D305B"/>
    <w:rsid w:val="000D37BA"/>
    <w:rsid w:val="000D5247"/>
    <w:rsid w:val="000D6EC0"/>
    <w:rsid w:val="000E0EF7"/>
    <w:rsid w:val="00102CFD"/>
    <w:rsid w:val="0011493B"/>
    <w:rsid w:val="00114D18"/>
    <w:rsid w:val="00115381"/>
    <w:rsid w:val="00123727"/>
    <w:rsid w:val="001350EF"/>
    <w:rsid w:val="001363FB"/>
    <w:rsid w:val="00144D31"/>
    <w:rsid w:val="00147D96"/>
    <w:rsid w:val="0015699E"/>
    <w:rsid w:val="00156E1F"/>
    <w:rsid w:val="00156F3B"/>
    <w:rsid w:val="001630E4"/>
    <w:rsid w:val="00164E23"/>
    <w:rsid w:val="00167491"/>
    <w:rsid w:val="0017164F"/>
    <w:rsid w:val="00171E08"/>
    <w:rsid w:val="00172C28"/>
    <w:rsid w:val="0017492B"/>
    <w:rsid w:val="00180AF3"/>
    <w:rsid w:val="0018659E"/>
    <w:rsid w:val="001913BC"/>
    <w:rsid w:val="001928B1"/>
    <w:rsid w:val="00195A2D"/>
    <w:rsid w:val="00196317"/>
    <w:rsid w:val="001A086C"/>
    <w:rsid w:val="001A24D6"/>
    <w:rsid w:val="001B1678"/>
    <w:rsid w:val="001B47F1"/>
    <w:rsid w:val="001D1127"/>
    <w:rsid w:val="001D3AEA"/>
    <w:rsid w:val="001D5B74"/>
    <w:rsid w:val="001E148A"/>
    <w:rsid w:val="001E4E9A"/>
    <w:rsid w:val="001F605A"/>
    <w:rsid w:val="00210800"/>
    <w:rsid w:val="002223AA"/>
    <w:rsid w:val="002227B3"/>
    <w:rsid w:val="002313C3"/>
    <w:rsid w:val="00231B71"/>
    <w:rsid w:val="00233A86"/>
    <w:rsid w:val="00234C4A"/>
    <w:rsid w:val="0023590B"/>
    <w:rsid w:val="002403B4"/>
    <w:rsid w:val="002403D3"/>
    <w:rsid w:val="0024709D"/>
    <w:rsid w:val="00247318"/>
    <w:rsid w:val="00252966"/>
    <w:rsid w:val="00252D73"/>
    <w:rsid w:val="002632D8"/>
    <w:rsid w:val="00273ECA"/>
    <w:rsid w:val="00276180"/>
    <w:rsid w:val="0027777B"/>
    <w:rsid w:val="0028747C"/>
    <w:rsid w:val="00295D45"/>
    <w:rsid w:val="00295F03"/>
    <w:rsid w:val="002960AA"/>
    <w:rsid w:val="002A3162"/>
    <w:rsid w:val="002B0785"/>
    <w:rsid w:val="002B31DD"/>
    <w:rsid w:val="002B7634"/>
    <w:rsid w:val="002C30E9"/>
    <w:rsid w:val="002D01B2"/>
    <w:rsid w:val="002D4266"/>
    <w:rsid w:val="002D4829"/>
    <w:rsid w:val="002D4ED9"/>
    <w:rsid w:val="002D6152"/>
    <w:rsid w:val="002E11CB"/>
    <w:rsid w:val="002E1E39"/>
    <w:rsid w:val="002E2562"/>
    <w:rsid w:val="002F1737"/>
    <w:rsid w:val="00303784"/>
    <w:rsid w:val="00311AD3"/>
    <w:rsid w:val="00330A01"/>
    <w:rsid w:val="00334499"/>
    <w:rsid w:val="00337C7A"/>
    <w:rsid w:val="00352B8D"/>
    <w:rsid w:val="00357C9C"/>
    <w:rsid w:val="003602AE"/>
    <w:rsid w:val="00361857"/>
    <w:rsid w:val="00362165"/>
    <w:rsid w:val="0036414F"/>
    <w:rsid w:val="00371577"/>
    <w:rsid w:val="00373585"/>
    <w:rsid w:val="003739F9"/>
    <w:rsid w:val="00374810"/>
    <w:rsid w:val="00381DAB"/>
    <w:rsid w:val="00386A4D"/>
    <w:rsid w:val="00396AAA"/>
    <w:rsid w:val="003A09F7"/>
    <w:rsid w:val="003B1C86"/>
    <w:rsid w:val="003B1E69"/>
    <w:rsid w:val="003C14B7"/>
    <w:rsid w:val="003D17CC"/>
    <w:rsid w:val="003D3282"/>
    <w:rsid w:val="003F0FB5"/>
    <w:rsid w:val="003F51CD"/>
    <w:rsid w:val="003F5FEB"/>
    <w:rsid w:val="003F64E4"/>
    <w:rsid w:val="003F7D80"/>
    <w:rsid w:val="004014B9"/>
    <w:rsid w:val="00407F50"/>
    <w:rsid w:val="00427186"/>
    <w:rsid w:val="004304F4"/>
    <w:rsid w:val="00444C7B"/>
    <w:rsid w:val="00454A3A"/>
    <w:rsid w:val="00465101"/>
    <w:rsid w:val="00466433"/>
    <w:rsid w:val="00475F55"/>
    <w:rsid w:val="0047616E"/>
    <w:rsid w:val="00482255"/>
    <w:rsid w:val="00486267"/>
    <w:rsid w:val="004913A4"/>
    <w:rsid w:val="0049649B"/>
    <w:rsid w:val="00496F01"/>
    <w:rsid w:val="004A3ED8"/>
    <w:rsid w:val="004A4259"/>
    <w:rsid w:val="004B1890"/>
    <w:rsid w:val="004B41B0"/>
    <w:rsid w:val="004B4AED"/>
    <w:rsid w:val="004B5796"/>
    <w:rsid w:val="004B6C1A"/>
    <w:rsid w:val="004C2A26"/>
    <w:rsid w:val="004C3030"/>
    <w:rsid w:val="004D6775"/>
    <w:rsid w:val="004E7694"/>
    <w:rsid w:val="004F1587"/>
    <w:rsid w:val="004F67D4"/>
    <w:rsid w:val="0050309D"/>
    <w:rsid w:val="005039F6"/>
    <w:rsid w:val="0050623C"/>
    <w:rsid w:val="0050686E"/>
    <w:rsid w:val="00507C45"/>
    <w:rsid w:val="00511CA6"/>
    <w:rsid w:val="0051620B"/>
    <w:rsid w:val="00517EBC"/>
    <w:rsid w:val="005439EA"/>
    <w:rsid w:val="00543B51"/>
    <w:rsid w:val="00555163"/>
    <w:rsid w:val="00560C57"/>
    <w:rsid w:val="0057021A"/>
    <w:rsid w:val="00570CC2"/>
    <w:rsid w:val="00573EAB"/>
    <w:rsid w:val="00574D66"/>
    <w:rsid w:val="00577333"/>
    <w:rsid w:val="0058130B"/>
    <w:rsid w:val="005828B0"/>
    <w:rsid w:val="00595DD8"/>
    <w:rsid w:val="005A453C"/>
    <w:rsid w:val="005A56D0"/>
    <w:rsid w:val="005A657F"/>
    <w:rsid w:val="005B0F7A"/>
    <w:rsid w:val="005B28CA"/>
    <w:rsid w:val="005C5AD8"/>
    <w:rsid w:val="005D3388"/>
    <w:rsid w:val="005D3419"/>
    <w:rsid w:val="005D432E"/>
    <w:rsid w:val="005F218A"/>
    <w:rsid w:val="005F3407"/>
    <w:rsid w:val="005F4C60"/>
    <w:rsid w:val="0060009C"/>
    <w:rsid w:val="00604843"/>
    <w:rsid w:val="00612A7C"/>
    <w:rsid w:val="00632593"/>
    <w:rsid w:val="0064217A"/>
    <w:rsid w:val="00645C0C"/>
    <w:rsid w:val="00650380"/>
    <w:rsid w:val="006713AD"/>
    <w:rsid w:val="006778CB"/>
    <w:rsid w:val="00677BFA"/>
    <w:rsid w:val="00682F11"/>
    <w:rsid w:val="00684F36"/>
    <w:rsid w:val="00685F65"/>
    <w:rsid w:val="00690EA4"/>
    <w:rsid w:val="00697747"/>
    <w:rsid w:val="006A01F4"/>
    <w:rsid w:val="006A4660"/>
    <w:rsid w:val="006B4719"/>
    <w:rsid w:val="006B66D9"/>
    <w:rsid w:val="006B6F7D"/>
    <w:rsid w:val="006C5588"/>
    <w:rsid w:val="006D13CB"/>
    <w:rsid w:val="006D40A1"/>
    <w:rsid w:val="006E76BF"/>
    <w:rsid w:val="006F61B3"/>
    <w:rsid w:val="00702B0B"/>
    <w:rsid w:val="0070319D"/>
    <w:rsid w:val="00710C8E"/>
    <w:rsid w:val="00712EA9"/>
    <w:rsid w:val="00715ECE"/>
    <w:rsid w:val="0072070F"/>
    <w:rsid w:val="007279F7"/>
    <w:rsid w:val="00730452"/>
    <w:rsid w:val="00731EB9"/>
    <w:rsid w:val="00747EB8"/>
    <w:rsid w:val="007502B4"/>
    <w:rsid w:val="0076503B"/>
    <w:rsid w:val="0076678A"/>
    <w:rsid w:val="00767A3C"/>
    <w:rsid w:val="0078054B"/>
    <w:rsid w:val="00780C46"/>
    <w:rsid w:val="00782AD6"/>
    <w:rsid w:val="00786BEA"/>
    <w:rsid w:val="00790166"/>
    <w:rsid w:val="00797B12"/>
    <w:rsid w:val="007B0168"/>
    <w:rsid w:val="007B2160"/>
    <w:rsid w:val="007B3928"/>
    <w:rsid w:val="007C3A9E"/>
    <w:rsid w:val="007C7D71"/>
    <w:rsid w:val="007D0926"/>
    <w:rsid w:val="007D4107"/>
    <w:rsid w:val="007D4198"/>
    <w:rsid w:val="007D6BCD"/>
    <w:rsid w:val="007E213F"/>
    <w:rsid w:val="007E7F0A"/>
    <w:rsid w:val="007F2E00"/>
    <w:rsid w:val="007F3423"/>
    <w:rsid w:val="007F786D"/>
    <w:rsid w:val="0080031D"/>
    <w:rsid w:val="0080501B"/>
    <w:rsid w:val="008053B0"/>
    <w:rsid w:val="0080609D"/>
    <w:rsid w:val="00817A47"/>
    <w:rsid w:val="008313AB"/>
    <w:rsid w:val="008358E0"/>
    <w:rsid w:val="008360D8"/>
    <w:rsid w:val="00846533"/>
    <w:rsid w:val="00850CCC"/>
    <w:rsid w:val="00867051"/>
    <w:rsid w:val="00871DEE"/>
    <w:rsid w:val="00874508"/>
    <w:rsid w:val="00881EBA"/>
    <w:rsid w:val="00885768"/>
    <w:rsid w:val="008A549C"/>
    <w:rsid w:val="008A57EF"/>
    <w:rsid w:val="008A6A5A"/>
    <w:rsid w:val="008B419E"/>
    <w:rsid w:val="008B5256"/>
    <w:rsid w:val="008B7ED9"/>
    <w:rsid w:val="008C6C58"/>
    <w:rsid w:val="008C7A08"/>
    <w:rsid w:val="008C7F75"/>
    <w:rsid w:val="008D448E"/>
    <w:rsid w:val="008E3175"/>
    <w:rsid w:val="008F1571"/>
    <w:rsid w:val="008F3380"/>
    <w:rsid w:val="008F5204"/>
    <w:rsid w:val="008F5891"/>
    <w:rsid w:val="008F5E3A"/>
    <w:rsid w:val="009068C9"/>
    <w:rsid w:val="00912605"/>
    <w:rsid w:val="00912782"/>
    <w:rsid w:val="009130A2"/>
    <w:rsid w:val="0091753F"/>
    <w:rsid w:val="00932B38"/>
    <w:rsid w:val="0094010B"/>
    <w:rsid w:val="00951484"/>
    <w:rsid w:val="00961236"/>
    <w:rsid w:val="009644D5"/>
    <w:rsid w:val="00967960"/>
    <w:rsid w:val="00972909"/>
    <w:rsid w:val="009732A9"/>
    <w:rsid w:val="0098026F"/>
    <w:rsid w:val="0098083A"/>
    <w:rsid w:val="00982164"/>
    <w:rsid w:val="00983A1A"/>
    <w:rsid w:val="00984B3F"/>
    <w:rsid w:val="00986A39"/>
    <w:rsid w:val="00986E2A"/>
    <w:rsid w:val="0099011C"/>
    <w:rsid w:val="009905B9"/>
    <w:rsid w:val="00993434"/>
    <w:rsid w:val="009936DD"/>
    <w:rsid w:val="00996927"/>
    <w:rsid w:val="009B1F39"/>
    <w:rsid w:val="009B28C6"/>
    <w:rsid w:val="009B64EA"/>
    <w:rsid w:val="009B7A5A"/>
    <w:rsid w:val="009C104E"/>
    <w:rsid w:val="009C1D39"/>
    <w:rsid w:val="009D4D48"/>
    <w:rsid w:val="009D6F66"/>
    <w:rsid w:val="009E0C5B"/>
    <w:rsid w:val="009E398D"/>
    <w:rsid w:val="009E6149"/>
    <w:rsid w:val="009F17A0"/>
    <w:rsid w:val="00A00333"/>
    <w:rsid w:val="00A10CB9"/>
    <w:rsid w:val="00A10FF1"/>
    <w:rsid w:val="00A12336"/>
    <w:rsid w:val="00A239F8"/>
    <w:rsid w:val="00A25CC5"/>
    <w:rsid w:val="00A25E28"/>
    <w:rsid w:val="00A350E7"/>
    <w:rsid w:val="00A438D6"/>
    <w:rsid w:val="00A443C4"/>
    <w:rsid w:val="00A4684C"/>
    <w:rsid w:val="00A54EF2"/>
    <w:rsid w:val="00A5606C"/>
    <w:rsid w:val="00A57667"/>
    <w:rsid w:val="00A77369"/>
    <w:rsid w:val="00A87691"/>
    <w:rsid w:val="00A93FA6"/>
    <w:rsid w:val="00A94ADD"/>
    <w:rsid w:val="00A9679C"/>
    <w:rsid w:val="00A97B0A"/>
    <w:rsid w:val="00AB1037"/>
    <w:rsid w:val="00AB6707"/>
    <w:rsid w:val="00AC03D9"/>
    <w:rsid w:val="00AC4AA1"/>
    <w:rsid w:val="00AC58E2"/>
    <w:rsid w:val="00AD054A"/>
    <w:rsid w:val="00AE07E0"/>
    <w:rsid w:val="00AE257F"/>
    <w:rsid w:val="00AF349C"/>
    <w:rsid w:val="00B00F2A"/>
    <w:rsid w:val="00B032D5"/>
    <w:rsid w:val="00B051CC"/>
    <w:rsid w:val="00B06F06"/>
    <w:rsid w:val="00B222BC"/>
    <w:rsid w:val="00B27020"/>
    <w:rsid w:val="00B316BE"/>
    <w:rsid w:val="00B400B1"/>
    <w:rsid w:val="00B425EC"/>
    <w:rsid w:val="00B54D12"/>
    <w:rsid w:val="00B611FC"/>
    <w:rsid w:val="00B613E6"/>
    <w:rsid w:val="00B74997"/>
    <w:rsid w:val="00B761C7"/>
    <w:rsid w:val="00B7763D"/>
    <w:rsid w:val="00B81505"/>
    <w:rsid w:val="00B94ADE"/>
    <w:rsid w:val="00BA14AB"/>
    <w:rsid w:val="00BB3064"/>
    <w:rsid w:val="00BB74EA"/>
    <w:rsid w:val="00BB75A8"/>
    <w:rsid w:val="00BC029B"/>
    <w:rsid w:val="00BC4F6D"/>
    <w:rsid w:val="00BC68E5"/>
    <w:rsid w:val="00BD50B4"/>
    <w:rsid w:val="00BD6CC8"/>
    <w:rsid w:val="00BE13A3"/>
    <w:rsid w:val="00BE145E"/>
    <w:rsid w:val="00C05153"/>
    <w:rsid w:val="00C0685A"/>
    <w:rsid w:val="00C2426D"/>
    <w:rsid w:val="00C30129"/>
    <w:rsid w:val="00C343BB"/>
    <w:rsid w:val="00C429E8"/>
    <w:rsid w:val="00C45802"/>
    <w:rsid w:val="00C56FB3"/>
    <w:rsid w:val="00C64A55"/>
    <w:rsid w:val="00C757DD"/>
    <w:rsid w:val="00C7731B"/>
    <w:rsid w:val="00C8315A"/>
    <w:rsid w:val="00C866C8"/>
    <w:rsid w:val="00C868C1"/>
    <w:rsid w:val="00C86C67"/>
    <w:rsid w:val="00C93950"/>
    <w:rsid w:val="00CA16CD"/>
    <w:rsid w:val="00CA23DD"/>
    <w:rsid w:val="00CA26DC"/>
    <w:rsid w:val="00CA736C"/>
    <w:rsid w:val="00CB2DB9"/>
    <w:rsid w:val="00CC0AB4"/>
    <w:rsid w:val="00CD04B7"/>
    <w:rsid w:val="00CD06CF"/>
    <w:rsid w:val="00CD0748"/>
    <w:rsid w:val="00CD2234"/>
    <w:rsid w:val="00CD3D36"/>
    <w:rsid w:val="00CD5097"/>
    <w:rsid w:val="00CD7A01"/>
    <w:rsid w:val="00CE73C0"/>
    <w:rsid w:val="00D02B44"/>
    <w:rsid w:val="00D04CA3"/>
    <w:rsid w:val="00D05DDC"/>
    <w:rsid w:val="00D062A9"/>
    <w:rsid w:val="00D0783B"/>
    <w:rsid w:val="00D1145F"/>
    <w:rsid w:val="00D12630"/>
    <w:rsid w:val="00D23623"/>
    <w:rsid w:val="00D4054A"/>
    <w:rsid w:val="00D45C81"/>
    <w:rsid w:val="00D56252"/>
    <w:rsid w:val="00D56E0D"/>
    <w:rsid w:val="00D60009"/>
    <w:rsid w:val="00D65B10"/>
    <w:rsid w:val="00D6606F"/>
    <w:rsid w:val="00D74198"/>
    <w:rsid w:val="00D7663F"/>
    <w:rsid w:val="00D767FA"/>
    <w:rsid w:val="00D76F87"/>
    <w:rsid w:val="00D859A1"/>
    <w:rsid w:val="00D85CE5"/>
    <w:rsid w:val="00D8641D"/>
    <w:rsid w:val="00D9726C"/>
    <w:rsid w:val="00DA2D3A"/>
    <w:rsid w:val="00DA5497"/>
    <w:rsid w:val="00DA54B5"/>
    <w:rsid w:val="00DA56CF"/>
    <w:rsid w:val="00DA58A5"/>
    <w:rsid w:val="00DA5902"/>
    <w:rsid w:val="00DB2BA2"/>
    <w:rsid w:val="00DC6AFB"/>
    <w:rsid w:val="00DD03C7"/>
    <w:rsid w:val="00DD0766"/>
    <w:rsid w:val="00DD246C"/>
    <w:rsid w:val="00E11EEE"/>
    <w:rsid w:val="00E146F1"/>
    <w:rsid w:val="00E25F48"/>
    <w:rsid w:val="00E36493"/>
    <w:rsid w:val="00E365D3"/>
    <w:rsid w:val="00E4013B"/>
    <w:rsid w:val="00E40BCA"/>
    <w:rsid w:val="00E41E71"/>
    <w:rsid w:val="00E45BF0"/>
    <w:rsid w:val="00E45F95"/>
    <w:rsid w:val="00E52997"/>
    <w:rsid w:val="00E606AF"/>
    <w:rsid w:val="00E70C43"/>
    <w:rsid w:val="00E74CAD"/>
    <w:rsid w:val="00E8181C"/>
    <w:rsid w:val="00E87833"/>
    <w:rsid w:val="00E87B1E"/>
    <w:rsid w:val="00E9080D"/>
    <w:rsid w:val="00E9733C"/>
    <w:rsid w:val="00EA0BC0"/>
    <w:rsid w:val="00EB44E8"/>
    <w:rsid w:val="00EB53FC"/>
    <w:rsid w:val="00EC1EC7"/>
    <w:rsid w:val="00ED2656"/>
    <w:rsid w:val="00ED4253"/>
    <w:rsid w:val="00EE18CE"/>
    <w:rsid w:val="00EE4C38"/>
    <w:rsid w:val="00EF586D"/>
    <w:rsid w:val="00EF5CC9"/>
    <w:rsid w:val="00EF6EA1"/>
    <w:rsid w:val="00F141FD"/>
    <w:rsid w:val="00F15181"/>
    <w:rsid w:val="00F15A97"/>
    <w:rsid w:val="00F246D0"/>
    <w:rsid w:val="00F26DCC"/>
    <w:rsid w:val="00F4243E"/>
    <w:rsid w:val="00F47F81"/>
    <w:rsid w:val="00F52BFD"/>
    <w:rsid w:val="00F54702"/>
    <w:rsid w:val="00F57734"/>
    <w:rsid w:val="00F61267"/>
    <w:rsid w:val="00F61D10"/>
    <w:rsid w:val="00F62D4F"/>
    <w:rsid w:val="00F65EB1"/>
    <w:rsid w:val="00F660CA"/>
    <w:rsid w:val="00F672FF"/>
    <w:rsid w:val="00F84008"/>
    <w:rsid w:val="00F85CFC"/>
    <w:rsid w:val="00FA5F41"/>
    <w:rsid w:val="00FC2DA2"/>
    <w:rsid w:val="00FC2F54"/>
    <w:rsid w:val="00FC51CF"/>
    <w:rsid w:val="00FC6907"/>
    <w:rsid w:val="00FD09EA"/>
    <w:rsid w:val="00FE1CEC"/>
    <w:rsid w:val="00FE6D75"/>
    <w:rsid w:val="00FF2B0D"/>
    <w:rsid w:val="00FF43A8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95150"/>
  <w15:docId w15:val="{91037347-8E6C-407A-88DB-0DA50EC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52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6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56252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D56252"/>
  </w:style>
  <w:style w:type="paragraph" w:styleId="Header">
    <w:name w:val="header"/>
    <w:basedOn w:val="Normal"/>
    <w:link w:val="HeaderChar"/>
    <w:uiPriority w:val="99"/>
    <w:unhideWhenUsed/>
    <w:rsid w:val="00506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6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6E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0686E"/>
  </w:style>
  <w:style w:type="character" w:customStyle="1" w:styleId="apple-converted-space">
    <w:name w:val="apple-converted-space"/>
    <w:basedOn w:val="DefaultParagraphFont"/>
    <w:rsid w:val="00064448"/>
  </w:style>
  <w:style w:type="paragraph" w:styleId="ListParagraph">
    <w:name w:val="List Paragraph"/>
    <w:basedOn w:val="Normal"/>
    <w:uiPriority w:val="34"/>
    <w:qFormat/>
    <w:rsid w:val="0057733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6D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6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6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5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0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A5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3EE6B-BADD-4C62-AB7F-EC6A7D70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Leifeste</dc:creator>
  <cp:lastModifiedBy>FC MLC</cp:lastModifiedBy>
  <cp:revision>16</cp:revision>
  <cp:lastPrinted>2022-07-06T15:10:00Z</cp:lastPrinted>
  <dcterms:created xsi:type="dcterms:W3CDTF">2022-06-14T16:32:00Z</dcterms:created>
  <dcterms:modified xsi:type="dcterms:W3CDTF">2022-07-06T15:12:00Z</dcterms:modified>
</cp:coreProperties>
</file>